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1CA2A" w14:textId="77777777" w:rsidR="00B171BE" w:rsidRPr="003D1312" w:rsidRDefault="00B171BE" w:rsidP="00B171BE">
      <w:pPr>
        <w:spacing w:after="0"/>
        <w:ind w:left="53" w:right="5" w:hanging="10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3D1312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West Custer County Hospital District</w:t>
      </w:r>
    </w:p>
    <w:p w14:paraId="2A25A00D" w14:textId="77777777" w:rsidR="00B171BE" w:rsidRPr="003D1312" w:rsidRDefault="00B171BE" w:rsidP="00B171BE">
      <w:pPr>
        <w:spacing w:after="0"/>
        <w:ind w:left="53" w:hanging="10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3D1312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Meeting of the Board of Directors</w:t>
      </w:r>
    </w:p>
    <w:p w14:paraId="0079D0B1" w14:textId="7511CD36" w:rsidR="00B171BE" w:rsidRPr="003D1312" w:rsidRDefault="00655003" w:rsidP="00B171BE">
      <w:pPr>
        <w:spacing w:after="0"/>
        <w:ind w:left="29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March </w:t>
      </w:r>
      <w:r w:rsidR="00555C1C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2</w:t>
      </w:r>
      <w:r w:rsidR="00E82351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7</w:t>
      </w:r>
      <w:r w:rsidR="00B171BE" w:rsidRPr="003D1312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, 2025</w:t>
      </w:r>
    </w:p>
    <w:p w14:paraId="5C47D218" w14:textId="77777777" w:rsidR="00B171BE" w:rsidRDefault="00B171BE" w:rsidP="00B171BE">
      <w:pPr>
        <w:spacing w:after="0"/>
        <w:ind w:left="29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3D1312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Minutes of the Meeting </w:t>
      </w:r>
    </w:p>
    <w:p w14:paraId="4A4CFE2C" w14:textId="77777777" w:rsidR="00E4179A" w:rsidRPr="003D1312" w:rsidRDefault="00E4179A" w:rsidP="00B171BE">
      <w:pPr>
        <w:spacing w:after="0"/>
        <w:ind w:left="29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0B0ACC01" w14:textId="77777777" w:rsidR="008D570F" w:rsidRPr="004D5A3B" w:rsidRDefault="008D570F" w:rsidP="00BC0465">
      <w:pPr>
        <w:spacing w:after="0" w:line="240" w:lineRule="auto"/>
        <w:rPr>
          <w:rFonts w:ascii="Arial" w:eastAsia="Calibri" w:hAnsi="Arial" w:cs="Arial"/>
          <w:color w:val="000000"/>
          <w:kern w:val="0"/>
          <w:sz w:val="15"/>
          <w:szCs w:val="15"/>
          <w14:ligatures w14:val="none"/>
        </w:rPr>
      </w:pPr>
    </w:p>
    <w:p w14:paraId="2565CEBA" w14:textId="3D029554" w:rsidR="00D1479F" w:rsidRPr="003D1312" w:rsidRDefault="008D570F" w:rsidP="00B64297">
      <w:pPr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3D1312">
        <w:rPr>
          <w:rFonts w:ascii="Calibri" w:eastAsia="Calibri" w:hAnsi="Calibri" w:cs="Calibri"/>
          <w:color w:val="000000"/>
          <w:kern w:val="0"/>
          <w14:ligatures w14:val="none"/>
        </w:rPr>
        <w:t>Directors Present:  Mr. Tobin</w:t>
      </w:r>
      <w:r w:rsidR="0078312C" w:rsidRPr="003D1312">
        <w:rPr>
          <w:rFonts w:ascii="Calibri" w:eastAsia="Calibri" w:hAnsi="Calibri" w:cs="Calibri"/>
          <w:color w:val="000000"/>
          <w:kern w:val="0"/>
          <w14:ligatures w14:val="none"/>
        </w:rPr>
        <w:t xml:space="preserve">, </w:t>
      </w:r>
      <w:r w:rsidR="0004002D" w:rsidRPr="003D1312">
        <w:rPr>
          <w:rFonts w:ascii="Calibri" w:eastAsia="Calibri" w:hAnsi="Calibri" w:cs="Calibri"/>
          <w:color w:val="000000"/>
          <w:kern w:val="0"/>
          <w14:ligatures w14:val="none"/>
        </w:rPr>
        <w:t>Mr. Crenshaw</w:t>
      </w:r>
      <w:r w:rsidR="006503B6" w:rsidRPr="003D1312">
        <w:rPr>
          <w:rFonts w:ascii="Calibri" w:eastAsia="Calibri" w:hAnsi="Calibri" w:cs="Calibri"/>
          <w:color w:val="000000"/>
          <w:kern w:val="0"/>
          <w14:ligatures w14:val="none"/>
        </w:rPr>
        <w:t>,</w:t>
      </w:r>
      <w:r w:rsidR="00B32B7E" w:rsidRPr="003D1312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="006503B6" w:rsidRPr="003D1312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="00D05159" w:rsidRPr="003D1312">
        <w:rPr>
          <w:rFonts w:ascii="Calibri" w:eastAsia="Calibri" w:hAnsi="Calibri" w:cs="Calibri"/>
          <w:color w:val="000000"/>
          <w:kern w:val="0"/>
          <w14:ligatures w14:val="none"/>
        </w:rPr>
        <w:t>Mr. Terry</w:t>
      </w:r>
      <w:r w:rsidR="00027EF6">
        <w:rPr>
          <w:rFonts w:ascii="Calibri" w:eastAsia="Calibri" w:hAnsi="Calibri" w:cs="Calibri"/>
          <w:color w:val="000000"/>
          <w:kern w:val="0"/>
          <w14:ligatures w14:val="none"/>
        </w:rPr>
        <w:t xml:space="preserve">, </w:t>
      </w:r>
      <w:r w:rsidR="002D23F5">
        <w:rPr>
          <w:rFonts w:ascii="Calibri" w:eastAsia="Calibri" w:hAnsi="Calibri" w:cs="Calibri"/>
          <w:color w:val="000000"/>
          <w:kern w:val="0"/>
          <w14:ligatures w14:val="none"/>
        </w:rPr>
        <w:t xml:space="preserve">and </w:t>
      </w:r>
      <w:r w:rsidR="002D23F5" w:rsidRPr="003D1312">
        <w:rPr>
          <w:rFonts w:ascii="Calibri" w:eastAsia="Calibri" w:hAnsi="Calibri" w:cs="Calibri"/>
          <w:color w:val="000000"/>
          <w:kern w:val="0"/>
          <w14:ligatures w14:val="none"/>
        </w:rPr>
        <w:t>Ms. Alvarado</w:t>
      </w:r>
      <w:r w:rsidR="002D23F5">
        <w:rPr>
          <w:rFonts w:ascii="Calibri" w:eastAsia="Calibri" w:hAnsi="Calibri" w:cs="Calibri"/>
          <w:color w:val="000000"/>
          <w:kern w:val="0"/>
          <w14:ligatures w14:val="none"/>
        </w:rPr>
        <w:t xml:space="preserve"> on Zoom</w:t>
      </w:r>
      <w:r w:rsidR="00FA0F42">
        <w:rPr>
          <w:rFonts w:ascii="Calibri" w:eastAsia="Calibri" w:hAnsi="Calibri" w:cs="Calibri"/>
          <w:color w:val="000000"/>
          <w:kern w:val="0"/>
          <w14:ligatures w14:val="none"/>
        </w:rPr>
        <w:t xml:space="preserve"> (</w:t>
      </w:r>
      <w:r w:rsidR="00924A70">
        <w:rPr>
          <w:rFonts w:ascii="Calibri" w:eastAsia="Calibri" w:hAnsi="Calibri" w:cs="Calibri"/>
          <w:color w:val="000000"/>
          <w:kern w:val="0"/>
          <w14:ligatures w14:val="none"/>
        </w:rPr>
        <w:t>Ms.</w:t>
      </w:r>
      <w:r w:rsidR="00FA0F42">
        <w:rPr>
          <w:rFonts w:ascii="Calibri" w:eastAsia="Calibri" w:hAnsi="Calibri" w:cs="Calibri"/>
          <w:color w:val="000000"/>
          <w:kern w:val="0"/>
          <w14:ligatures w14:val="none"/>
        </w:rPr>
        <w:t xml:space="preserve"> Golden excused)</w:t>
      </w:r>
    </w:p>
    <w:p w14:paraId="2E663682" w14:textId="77777777" w:rsidR="00BC0465" w:rsidRPr="003D1312" w:rsidRDefault="00BC0465" w:rsidP="00B64297">
      <w:pPr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0FC0B9CE" w14:textId="35EC7E41" w:rsidR="00067639" w:rsidRPr="003D1312" w:rsidRDefault="0049260B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 xml:space="preserve">Staff Present: Ms. Builder, </w:t>
      </w:r>
      <w:r w:rsidR="00822CDF" w:rsidRPr="003D1312">
        <w:rPr>
          <w:rFonts w:ascii="Calibri" w:hAnsi="Calibri" w:cs="Calibri"/>
        </w:rPr>
        <w:t xml:space="preserve">Ms. Beach, </w:t>
      </w:r>
      <w:r w:rsidR="00C036CE" w:rsidRPr="003D1312">
        <w:rPr>
          <w:rFonts w:ascii="Calibri" w:hAnsi="Calibri" w:cs="Calibri"/>
        </w:rPr>
        <w:t xml:space="preserve">and </w:t>
      </w:r>
      <w:r w:rsidR="00D75042" w:rsidRPr="003D1312">
        <w:rPr>
          <w:rFonts w:ascii="Calibri" w:hAnsi="Calibri" w:cs="Calibri"/>
        </w:rPr>
        <w:t>HRRMC staff Ms. Roberts</w:t>
      </w:r>
      <w:r w:rsidR="00CC5E90">
        <w:rPr>
          <w:rFonts w:ascii="Calibri" w:hAnsi="Calibri" w:cs="Calibri"/>
        </w:rPr>
        <w:t xml:space="preserve"> </w:t>
      </w:r>
      <w:r w:rsidR="00D75042" w:rsidRPr="003D1312">
        <w:rPr>
          <w:rFonts w:ascii="Calibri" w:hAnsi="Calibri" w:cs="Calibri"/>
        </w:rPr>
        <w:t>on Zoom</w:t>
      </w:r>
    </w:p>
    <w:p w14:paraId="70EC6073" w14:textId="77777777" w:rsidR="00BC0465" w:rsidRPr="003D1312" w:rsidRDefault="00BC0465" w:rsidP="00B64297">
      <w:pPr>
        <w:spacing w:after="0" w:line="240" w:lineRule="auto"/>
        <w:rPr>
          <w:rFonts w:ascii="Calibri" w:hAnsi="Calibri" w:cs="Calibri"/>
        </w:rPr>
      </w:pPr>
    </w:p>
    <w:p w14:paraId="059CBDCB" w14:textId="403E4314" w:rsidR="0049260B" w:rsidRPr="003D1312" w:rsidRDefault="004D17CC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eastAsia="Calibri" w:hAnsi="Calibri" w:cs="Calibri"/>
          <w:color w:val="000000"/>
          <w:kern w:val="0"/>
          <w14:ligatures w14:val="none"/>
        </w:rPr>
        <w:t>In Attendance:</w:t>
      </w:r>
      <w:r w:rsidR="009467CA" w:rsidRPr="003D1312">
        <w:rPr>
          <w:rFonts w:ascii="Calibri" w:hAnsi="Calibri" w:cs="Calibri"/>
        </w:rPr>
        <w:t xml:space="preserve"> </w:t>
      </w:r>
      <w:r w:rsidR="0073024F" w:rsidRPr="003D1312">
        <w:rPr>
          <w:rFonts w:ascii="Calibri" w:hAnsi="Calibri" w:cs="Calibri"/>
        </w:rPr>
        <w:t>Ms. Barthrop</w:t>
      </w:r>
      <w:r w:rsidR="0073024F">
        <w:rPr>
          <w:rFonts w:ascii="Calibri" w:hAnsi="Calibri" w:cs="Calibri"/>
        </w:rPr>
        <w:t>, Mr. Gilbert</w:t>
      </w:r>
      <w:r w:rsidR="00C74DA4">
        <w:rPr>
          <w:rFonts w:ascii="Calibri" w:hAnsi="Calibri" w:cs="Calibri"/>
        </w:rPr>
        <w:t xml:space="preserve">, </w:t>
      </w:r>
      <w:r w:rsidR="003C065B">
        <w:rPr>
          <w:rFonts w:ascii="Calibri" w:hAnsi="Calibri" w:cs="Calibri"/>
        </w:rPr>
        <w:t xml:space="preserve">Ms. Kidwell, </w:t>
      </w:r>
      <w:r w:rsidR="00D75042" w:rsidRPr="003D1312">
        <w:rPr>
          <w:rFonts w:ascii="Calibri" w:hAnsi="Calibri" w:cs="Calibri"/>
        </w:rPr>
        <w:t xml:space="preserve">Ms. </w:t>
      </w:r>
      <w:r w:rsidR="003C065B" w:rsidRPr="003D1312">
        <w:rPr>
          <w:rFonts w:ascii="Calibri" w:hAnsi="Calibri" w:cs="Calibri"/>
        </w:rPr>
        <w:t>McKellip,</w:t>
      </w:r>
      <w:r w:rsidR="005A6B10">
        <w:rPr>
          <w:rFonts w:ascii="Calibri" w:hAnsi="Calibri" w:cs="Calibri"/>
        </w:rPr>
        <w:t xml:space="preserve"> </w:t>
      </w:r>
      <w:r w:rsidR="004E6C49">
        <w:rPr>
          <w:rFonts w:ascii="Calibri" w:hAnsi="Calibri" w:cs="Calibri"/>
        </w:rPr>
        <w:t xml:space="preserve">Ms. </w:t>
      </w:r>
      <w:r w:rsidR="00974290">
        <w:rPr>
          <w:rFonts w:ascii="Calibri" w:hAnsi="Calibri" w:cs="Calibri"/>
        </w:rPr>
        <w:t>Sere</w:t>
      </w:r>
      <w:r w:rsidR="004E6C49">
        <w:rPr>
          <w:rFonts w:ascii="Calibri" w:hAnsi="Calibri" w:cs="Calibri"/>
        </w:rPr>
        <w:t xml:space="preserve"> on Zoom</w:t>
      </w:r>
    </w:p>
    <w:p w14:paraId="3A95E9E7" w14:textId="77777777" w:rsidR="00BC0465" w:rsidRPr="003D1312" w:rsidRDefault="00BC0465" w:rsidP="00B64297">
      <w:pPr>
        <w:spacing w:after="0" w:line="240" w:lineRule="auto"/>
        <w:rPr>
          <w:rFonts w:ascii="Calibri" w:hAnsi="Calibri" w:cs="Calibri"/>
        </w:rPr>
      </w:pPr>
    </w:p>
    <w:p w14:paraId="2B058626" w14:textId="6A2E14F5" w:rsidR="00910792" w:rsidRPr="003D1312" w:rsidRDefault="00910792" w:rsidP="00B64297">
      <w:pPr>
        <w:spacing w:after="0" w:line="240" w:lineRule="auto"/>
        <w:ind w:left="14" w:right="4"/>
        <w:rPr>
          <w:rFonts w:ascii="Calibri" w:hAnsi="Calibri" w:cs="Calibri"/>
        </w:rPr>
      </w:pPr>
      <w:r w:rsidRPr="003D1312">
        <w:rPr>
          <w:rFonts w:ascii="Calibri" w:hAnsi="Calibri" w:cs="Calibri"/>
        </w:rPr>
        <w:t xml:space="preserve">A quorum being present, Mr. Tobin called the meeting to order at </w:t>
      </w:r>
      <w:r w:rsidR="00D75042" w:rsidRPr="003D1312">
        <w:rPr>
          <w:rFonts w:ascii="Calibri" w:hAnsi="Calibri" w:cs="Calibri"/>
        </w:rPr>
        <w:t>3</w:t>
      </w:r>
      <w:r w:rsidRPr="003D1312">
        <w:rPr>
          <w:rFonts w:ascii="Calibri" w:hAnsi="Calibri" w:cs="Calibri"/>
        </w:rPr>
        <w:t>:00 p.m. All meeting attendees recited the Pledge of Allegiance.</w:t>
      </w:r>
    </w:p>
    <w:p w14:paraId="0907C475" w14:textId="77777777" w:rsidR="00BC0465" w:rsidRPr="003D1312" w:rsidRDefault="00BC0465" w:rsidP="00B64297">
      <w:pPr>
        <w:spacing w:after="0" w:line="240" w:lineRule="auto"/>
        <w:ind w:left="14" w:right="4"/>
        <w:rPr>
          <w:rFonts w:ascii="Calibri" w:hAnsi="Calibri" w:cs="Calibri"/>
        </w:rPr>
      </w:pPr>
    </w:p>
    <w:p w14:paraId="03768DA4" w14:textId="65641CCF" w:rsidR="00B64AA1" w:rsidRPr="003D1312" w:rsidRDefault="0012772E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</w:rPr>
        <w:t>Public Comments:</w:t>
      </w:r>
      <w:r w:rsidR="009467CA" w:rsidRPr="003D1312">
        <w:rPr>
          <w:rFonts w:ascii="Calibri" w:hAnsi="Calibri" w:cs="Calibri"/>
        </w:rPr>
        <w:t xml:space="preserve"> N/A</w:t>
      </w:r>
    </w:p>
    <w:p w14:paraId="44F78D21" w14:textId="77777777" w:rsidR="00B64AA1" w:rsidRPr="003D1312" w:rsidRDefault="00B64AA1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12EFD4BC" w14:textId="576D14D3" w:rsidR="00604D83" w:rsidRDefault="00223CF6" w:rsidP="00B64297">
      <w:pPr>
        <w:spacing w:after="0" w:line="240" w:lineRule="auto"/>
        <w:ind w:left="14" w:right="4"/>
        <w:jc w:val="both"/>
        <w:rPr>
          <w:rFonts w:cstheme="minorHAnsi"/>
        </w:rPr>
      </w:pPr>
      <w:r w:rsidRPr="00FB1484">
        <w:rPr>
          <w:rFonts w:ascii="Calibri" w:hAnsi="Calibri" w:cs="Calibri"/>
        </w:rPr>
        <w:t>Opening Comments</w:t>
      </w:r>
      <w:r w:rsidRPr="003D1312">
        <w:rPr>
          <w:rFonts w:ascii="Calibri" w:hAnsi="Calibri" w:cs="Calibri"/>
        </w:rPr>
        <w:t xml:space="preserve"> from the Board:  </w:t>
      </w:r>
      <w:r w:rsidR="009D0868" w:rsidRPr="0021266C">
        <w:rPr>
          <w:rFonts w:cstheme="minorHAnsi"/>
        </w:rPr>
        <w:t xml:space="preserve">Ms. Golden </w:t>
      </w:r>
      <w:r w:rsidR="00BF7884">
        <w:rPr>
          <w:rFonts w:cstheme="minorHAnsi"/>
        </w:rPr>
        <w:t>previously</w:t>
      </w:r>
      <w:r w:rsidR="009D0868" w:rsidRPr="0021266C">
        <w:rPr>
          <w:rFonts w:cstheme="minorHAnsi"/>
        </w:rPr>
        <w:t xml:space="preserve"> excused from this meeting.</w:t>
      </w:r>
    </w:p>
    <w:p w14:paraId="3891AA43" w14:textId="77777777" w:rsidR="00170DEA" w:rsidRPr="003D1312" w:rsidRDefault="00170DEA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2B461618" w14:textId="4A9C3A73" w:rsidR="002F40AD" w:rsidRPr="003D1312" w:rsidRDefault="002F40AD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</w:rPr>
        <w:t>Approval of Minutes: Board Meeting</w:t>
      </w:r>
      <w:r w:rsidR="00B46ED3">
        <w:rPr>
          <w:rFonts w:ascii="Calibri" w:hAnsi="Calibri" w:cs="Calibri"/>
        </w:rPr>
        <w:t xml:space="preserve"> for </w:t>
      </w:r>
      <w:r w:rsidR="00E60C2F">
        <w:rPr>
          <w:rFonts w:ascii="Calibri" w:hAnsi="Calibri" w:cs="Calibri"/>
        </w:rPr>
        <w:t>February</w:t>
      </w:r>
      <w:r w:rsidR="00D066CC">
        <w:rPr>
          <w:rFonts w:ascii="Calibri" w:hAnsi="Calibri" w:cs="Calibri"/>
        </w:rPr>
        <w:t xml:space="preserve"> 27</w:t>
      </w:r>
      <w:r w:rsidR="00D066CC" w:rsidRPr="00D066CC">
        <w:rPr>
          <w:rFonts w:ascii="Calibri" w:hAnsi="Calibri" w:cs="Calibri"/>
          <w:vertAlign w:val="superscript"/>
        </w:rPr>
        <w:t>th</w:t>
      </w:r>
      <w:r w:rsidR="00D066CC">
        <w:rPr>
          <w:rFonts w:ascii="Calibri" w:hAnsi="Calibri" w:cs="Calibri"/>
        </w:rPr>
        <w:t xml:space="preserve"> </w:t>
      </w:r>
      <w:r w:rsidR="000E77E6">
        <w:rPr>
          <w:rFonts w:ascii="Calibri" w:hAnsi="Calibri" w:cs="Calibri"/>
          <w:vertAlign w:val="superscript"/>
        </w:rPr>
        <w:t xml:space="preserve"> </w:t>
      </w:r>
      <w:r w:rsidR="008444C1" w:rsidRPr="003D1312">
        <w:rPr>
          <w:rFonts w:ascii="Calibri" w:hAnsi="Calibri" w:cs="Calibri"/>
        </w:rPr>
        <w:t>m</w:t>
      </w:r>
      <w:r w:rsidRPr="003D1312">
        <w:rPr>
          <w:rFonts w:ascii="Calibri" w:hAnsi="Calibri" w:cs="Calibri"/>
        </w:rPr>
        <w:t xml:space="preserve">oved by </w:t>
      </w:r>
      <w:r w:rsidR="000D2D6F" w:rsidRPr="003D1312">
        <w:rPr>
          <w:rFonts w:ascii="Calibri" w:hAnsi="Calibri" w:cs="Calibri"/>
        </w:rPr>
        <w:t>M</w:t>
      </w:r>
      <w:r w:rsidR="002956D8">
        <w:rPr>
          <w:rFonts w:ascii="Calibri" w:hAnsi="Calibri" w:cs="Calibri"/>
        </w:rPr>
        <w:t>r. Terry</w:t>
      </w:r>
      <w:r w:rsidRPr="003D1312">
        <w:rPr>
          <w:rFonts w:ascii="Calibri" w:hAnsi="Calibri" w:cs="Calibri"/>
        </w:rPr>
        <w:t xml:space="preserve">, seconded by </w:t>
      </w:r>
      <w:r w:rsidR="002B4B2D" w:rsidRPr="003D1312">
        <w:rPr>
          <w:rFonts w:ascii="Calibri" w:hAnsi="Calibri" w:cs="Calibri"/>
        </w:rPr>
        <w:t xml:space="preserve">Mr. </w:t>
      </w:r>
      <w:r w:rsidR="002956D8">
        <w:rPr>
          <w:rFonts w:ascii="Calibri" w:hAnsi="Calibri" w:cs="Calibri"/>
        </w:rPr>
        <w:t>Crenshaw</w:t>
      </w:r>
    </w:p>
    <w:p w14:paraId="51FD401B" w14:textId="77777777" w:rsidR="00D75042" w:rsidRPr="003D1312" w:rsidRDefault="00D75042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609BC486" w14:textId="7F306143" w:rsidR="00AB208D" w:rsidRDefault="00D75042" w:rsidP="00B64297">
      <w:pPr>
        <w:spacing w:after="0" w:line="240" w:lineRule="auto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  <w:b/>
          <w:bCs/>
        </w:rPr>
        <w:t>Clinic Update:</w:t>
      </w:r>
      <w:r w:rsidRPr="003D1312">
        <w:rPr>
          <w:rFonts w:ascii="Calibri" w:hAnsi="Calibri" w:cs="Calibri"/>
        </w:rPr>
        <w:t xml:space="preserve"> </w:t>
      </w:r>
      <w:r w:rsidR="00F61256" w:rsidRPr="003D1312">
        <w:rPr>
          <w:rFonts w:ascii="Calibri" w:hAnsi="Calibri" w:cs="Calibri"/>
        </w:rPr>
        <w:t xml:space="preserve">Ms. Roberts </w:t>
      </w:r>
      <w:r w:rsidR="00BC572E">
        <w:rPr>
          <w:rFonts w:ascii="Calibri" w:hAnsi="Calibri" w:cs="Calibri"/>
        </w:rPr>
        <w:t>screen shared</w:t>
      </w:r>
      <w:r w:rsidR="002B2908">
        <w:rPr>
          <w:rFonts w:ascii="Calibri" w:hAnsi="Calibri" w:cs="Calibri"/>
        </w:rPr>
        <w:t xml:space="preserve"> </w:t>
      </w:r>
      <w:r w:rsidRPr="003D1312">
        <w:rPr>
          <w:rFonts w:ascii="Calibri" w:hAnsi="Calibri" w:cs="Calibri"/>
        </w:rPr>
        <w:t xml:space="preserve">the Clinic report for </w:t>
      </w:r>
      <w:r w:rsidR="002B2908">
        <w:rPr>
          <w:rFonts w:ascii="Calibri" w:hAnsi="Calibri" w:cs="Calibri"/>
        </w:rPr>
        <w:t xml:space="preserve">February </w:t>
      </w:r>
      <w:r w:rsidRPr="003D1312">
        <w:rPr>
          <w:rFonts w:ascii="Calibri" w:hAnsi="Calibri" w:cs="Calibri"/>
        </w:rPr>
        <w:t xml:space="preserve">totals. There were </w:t>
      </w:r>
      <w:r w:rsidR="001C49B0">
        <w:rPr>
          <w:rFonts w:ascii="Calibri" w:hAnsi="Calibri" w:cs="Calibri"/>
        </w:rPr>
        <w:t>636</w:t>
      </w:r>
      <w:r w:rsidRPr="003D1312">
        <w:rPr>
          <w:rFonts w:ascii="Calibri" w:hAnsi="Calibri" w:cs="Calibri"/>
        </w:rPr>
        <w:t xml:space="preserve"> </w:t>
      </w:r>
      <w:r w:rsidR="00FB7E13">
        <w:rPr>
          <w:rFonts w:ascii="Calibri" w:hAnsi="Calibri" w:cs="Calibri"/>
        </w:rPr>
        <w:t xml:space="preserve">total </w:t>
      </w:r>
      <w:r w:rsidR="00880A9F" w:rsidRPr="003D1312">
        <w:rPr>
          <w:rFonts w:ascii="Calibri" w:hAnsi="Calibri" w:cs="Calibri"/>
        </w:rPr>
        <w:t>visits</w:t>
      </w:r>
      <w:r w:rsidR="001305EA">
        <w:rPr>
          <w:rFonts w:ascii="Calibri" w:hAnsi="Calibri" w:cs="Calibri"/>
        </w:rPr>
        <w:t xml:space="preserve">. </w:t>
      </w:r>
      <w:r w:rsidR="000D1A2E">
        <w:rPr>
          <w:rFonts w:ascii="Calibri" w:hAnsi="Calibri" w:cs="Calibri"/>
        </w:rPr>
        <w:t xml:space="preserve">Ms. Roberts said </w:t>
      </w:r>
      <w:r w:rsidR="00606A69">
        <w:rPr>
          <w:rFonts w:ascii="Calibri" w:hAnsi="Calibri" w:cs="Calibri"/>
        </w:rPr>
        <w:t xml:space="preserve">that the Clinic is static </w:t>
      </w:r>
      <w:r w:rsidR="001528CA">
        <w:rPr>
          <w:rFonts w:ascii="Calibri" w:hAnsi="Calibri" w:cs="Calibri"/>
        </w:rPr>
        <w:t xml:space="preserve">and at capacity </w:t>
      </w:r>
      <w:r w:rsidR="00606A69">
        <w:rPr>
          <w:rFonts w:ascii="Calibri" w:hAnsi="Calibri" w:cs="Calibri"/>
        </w:rPr>
        <w:t>now</w:t>
      </w:r>
      <w:r w:rsidR="003452E0">
        <w:rPr>
          <w:rFonts w:ascii="Calibri" w:hAnsi="Calibri" w:cs="Calibri"/>
        </w:rPr>
        <w:t xml:space="preserve"> and</w:t>
      </w:r>
      <w:r w:rsidR="001528CA">
        <w:rPr>
          <w:rFonts w:ascii="Calibri" w:hAnsi="Calibri" w:cs="Calibri"/>
        </w:rPr>
        <w:t xml:space="preserve"> maintaining well. </w:t>
      </w:r>
      <w:r w:rsidR="000D1A2E">
        <w:rPr>
          <w:rFonts w:ascii="Calibri" w:hAnsi="Calibri" w:cs="Calibri"/>
        </w:rPr>
        <w:t xml:space="preserve">We are continuing to capture new patients, there were 46 for the month. </w:t>
      </w:r>
      <w:r w:rsidRPr="003D1312">
        <w:rPr>
          <w:rFonts w:ascii="Calibri" w:hAnsi="Calibri" w:cs="Calibri"/>
        </w:rPr>
        <w:t xml:space="preserve">There were </w:t>
      </w:r>
      <w:r w:rsidR="00880A9F">
        <w:rPr>
          <w:rFonts w:ascii="Calibri" w:hAnsi="Calibri" w:cs="Calibri"/>
        </w:rPr>
        <w:t>1640</w:t>
      </w:r>
      <w:r w:rsidRPr="003D1312">
        <w:rPr>
          <w:rFonts w:ascii="Calibri" w:hAnsi="Calibri" w:cs="Calibri"/>
        </w:rPr>
        <w:t xml:space="preserve"> Prescriptions to HRRMC Pharmacy</w:t>
      </w:r>
      <w:r w:rsidR="00AB208D">
        <w:rPr>
          <w:rFonts w:ascii="Calibri" w:hAnsi="Calibri" w:cs="Calibri"/>
        </w:rPr>
        <w:t>, continuing an upward</w:t>
      </w:r>
      <w:r w:rsidR="00F2273B">
        <w:rPr>
          <w:rFonts w:ascii="Calibri" w:hAnsi="Calibri" w:cs="Calibri"/>
        </w:rPr>
        <w:t xml:space="preserve"> trajectory</w:t>
      </w:r>
      <w:r w:rsidR="00AB208D">
        <w:rPr>
          <w:rFonts w:ascii="Calibri" w:hAnsi="Calibri" w:cs="Calibri"/>
        </w:rPr>
        <w:t xml:space="preserve">. </w:t>
      </w:r>
      <w:r w:rsidRPr="003D1312">
        <w:rPr>
          <w:rFonts w:ascii="Calibri" w:hAnsi="Calibri" w:cs="Calibri"/>
        </w:rPr>
        <w:t xml:space="preserve"> </w:t>
      </w:r>
      <w:r w:rsidR="00F33D99">
        <w:rPr>
          <w:rFonts w:ascii="Calibri" w:hAnsi="Calibri" w:cs="Calibri"/>
        </w:rPr>
        <w:t xml:space="preserve">Operational notes, </w:t>
      </w:r>
      <w:r w:rsidR="00A0732E">
        <w:rPr>
          <w:rFonts w:ascii="Calibri" w:hAnsi="Calibri" w:cs="Calibri"/>
        </w:rPr>
        <w:t>Neurology</w:t>
      </w:r>
      <w:r w:rsidR="002B583C">
        <w:rPr>
          <w:rFonts w:ascii="Calibri" w:hAnsi="Calibri" w:cs="Calibri"/>
        </w:rPr>
        <w:t xml:space="preserve"> services to begin 2 days per</w:t>
      </w:r>
      <w:r w:rsidR="00C975F3">
        <w:rPr>
          <w:rFonts w:ascii="Calibri" w:hAnsi="Calibri" w:cs="Calibri"/>
        </w:rPr>
        <w:t xml:space="preserve"> month with Dr. Suzanne Lesage in May. Dr. Grant N</w:t>
      </w:r>
      <w:r w:rsidR="00F61CAF">
        <w:rPr>
          <w:rFonts w:ascii="Calibri" w:hAnsi="Calibri" w:cs="Calibri"/>
        </w:rPr>
        <w:t xml:space="preserve">ieman will be </w:t>
      </w:r>
      <w:r w:rsidR="00F2273B">
        <w:rPr>
          <w:rFonts w:ascii="Calibri" w:hAnsi="Calibri" w:cs="Calibri"/>
        </w:rPr>
        <w:t>resigning from</w:t>
      </w:r>
      <w:r w:rsidR="00F61CAF">
        <w:rPr>
          <w:rFonts w:ascii="Calibri" w:hAnsi="Calibri" w:cs="Calibri"/>
        </w:rPr>
        <w:t xml:space="preserve"> her position with </w:t>
      </w:r>
      <w:r w:rsidR="00DD76E4">
        <w:rPr>
          <w:rFonts w:ascii="Calibri" w:hAnsi="Calibri" w:cs="Calibri"/>
        </w:rPr>
        <w:t>HRRMC on</w:t>
      </w:r>
      <w:r w:rsidR="00F61CAF">
        <w:rPr>
          <w:rFonts w:ascii="Calibri" w:hAnsi="Calibri" w:cs="Calibri"/>
        </w:rPr>
        <w:t xml:space="preserve"> May 5</w:t>
      </w:r>
      <w:r w:rsidR="00F61CAF" w:rsidRPr="002A6035">
        <w:rPr>
          <w:rFonts w:ascii="Calibri" w:hAnsi="Calibri" w:cs="Calibri"/>
          <w:vertAlign w:val="superscript"/>
        </w:rPr>
        <w:t>th</w:t>
      </w:r>
      <w:r w:rsidR="002A6035">
        <w:rPr>
          <w:rFonts w:ascii="Calibri" w:hAnsi="Calibri" w:cs="Calibri"/>
        </w:rPr>
        <w:t xml:space="preserve">. We are working with Dr. Jenni Adams to take over the OB care in </w:t>
      </w:r>
      <w:r w:rsidR="008E75C2">
        <w:rPr>
          <w:rFonts w:ascii="Calibri" w:hAnsi="Calibri" w:cs="Calibri"/>
        </w:rPr>
        <w:t>Westcliffe.</w:t>
      </w:r>
      <w:r w:rsidR="003B7D4F">
        <w:rPr>
          <w:rFonts w:ascii="Calibri" w:hAnsi="Calibri" w:cs="Calibri"/>
        </w:rPr>
        <w:t xml:space="preserve"> </w:t>
      </w:r>
    </w:p>
    <w:p w14:paraId="51089E1A" w14:textId="77777777" w:rsidR="00B401EA" w:rsidRDefault="00B401EA" w:rsidP="00B64297">
      <w:pPr>
        <w:spacing w:after="0" w:line="240" w:lineRule="auto"/>
        <w:jc w:val="both"/>
        <w:rPr>
          <w:rFonts w:ascii="Calibri" w:hAnsi="Calibri" w:cs="Calibri"/>
        </w:rPr>
      </w:pPr>
    </w:p>
    <w:p w14:paraId="5CB7283A" w14:textId="25D5E6A2" w:rsidR="00402441" w:rsidRDefault="00B86E52" w:rsidP="00B86E52">
      <w:pPr>
        <w:spacing w:after="0" w:line="240" w:lineRule="auto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  <w:b/>
          <w:bCs/>
        </w:rPr>
        <w:t xml:space="preserve">EMS Report: </w:t>
      </w:r>
      <w:r w:rsidRPr="003D1312">
        <w:rPr>
          <w:rFonts w:ascii="Calibri" w:hAnsi="Calibri" w:cs="Calibri"/>
        </w:rPr>
        <w:t xml:space="preserve">Ms. Beach </w:t>
      </w:r>
      <w:r w:rsidR="006C4BFC" w:rsidRPr="003D1312">
        <w:rPr>
          <w:rFonts w:ascii="Calibri" w:hAnsi="Calibri" w:cs="Calibri"/>
        </w:rPr>
        <w:t xml:space="preserve">presented the Run Report, </w:t>
      </w:r>
      <w:r w:rsidR="006C4BFC">
        <w:rPr>
          <w:rFonts w:ascii="Calibri" w:hAnsi="Calibri" w:cs="Calibri"/>
        </w:rPr>
        <w:t>there were 5</w:t>
      </w:r>
      <w:r w:rsidR="00C229DE">
        <w:rPr>
          <w:rFonts w:ascii="Calibri" w:hAnsi="Calibri" w:cs="Calibri"/>
        </w:rPr>
        <w:t>6</w:t>
      </w:r>
      <w:r w:rsidR="006C4BFC">
        <w:rPr>
          <w:rFonts w:ascii="Calibri" w:hAnsi="Calibri" w:cs="Calibri"/>
        </w:rPr>
        <w:t xml:space="preserve"> calls in</w:t>
      </w:r>
      <w:r w:rsidR="00052CBE">
        <w:rPr>
          <w:rFonts w:ascii="Calibri" w:hAnsi="Calibri" w:cs="Calibri"/>
        </w:rPr>
        <w:t xml:space="preserve"> </w:t>
      </w:r>
      <w:r w:rsidR="008366A5">
        <w:rPr>
          <w:rFonts w:ascii="Calibri" w:hAnsi="Calibri" w:cs="Calibri"/>
        </w:rPr>
        <w:t>February</w:t>
      </w:r>
      <w:r w:rsidR="006C4BFC">
        <w:rPr>
          <w:rFonts w:ascii="Calibri" w:hAnsi="Calibri" w:cs="Calibri"/>
        </w:rPr>
        <w:t xml:space="preserve">, </w:t>
      </w:r>
      <w:r w:rsidR="00052CBE">
        <w:rPr>
          <w:rFonts w:ascii="Calibri" w:hAnsi="Calibri" w:cs="Calibri"/>
        </w:rPr>
        <w:t xml:space="preserve">an </w:t>
      </w:r>
      <w:r w:rsidR="00402441">
        <w:rPr>
          <w:rFonts w:ascii="Calibri" w:hAnsi="Calibri" w:cs="Calibri"/>
        </w:rPr>
        <w:t xml:space="preserve">8.2 % decrease </w:t>
      </w:r>
      <w:r w:rsidR="006C4BFC">
        <w:rPr>
          <w:rFonts w:ascii="Calibri" w:hAnsi="Calibri" w:cs="Calibri"/>
        </w:rPr>
        <w:t>over last year</w:t>
      </w:r>
      <w:r w:rsidR="00402441">
        <w:rPr>
          <w:rFonts w:ascii="Calibri" w:hAnsi="Calibri" w:cs="Calibri"/>
        </w:rPr>
        <w:t>.</w:t>
      </w:r>
      <w:r w:rsidR="008366A5">
        <w:rPr>
          <w:rFonts w:ascii="Calibri" w:hAnsi="Calibri" w:cs="Calibri"/>
        </w:rPr>
        <w:t xml:space="preserve"> </w:t>
      </w:r>
      <w:r w:rsidR="00E202C6">
        <w:rPr>
          <w:rFonts w:ascii="Calibri" w:hAnsi="Calibri" w:cs="Calibri"/>
        </w:rPr>
        <w:t xml:space="preserve">There has </w:t>
      </w:r>
      <w:r w:rsidR="003374DD">
        <w:rPr>
          <w:rFonts w:ascii="Calibri" w:hAnsi="Calibri" w:cs="Calibri"/>
        </w:rPr>
        <w:t xml:space="preserve">been chaos the last couple </w:t>
      </w:r>
      <w:r w:rsidR="003A2FFD">
        <w:rPr>
          <w:rFonts w:ascii="Calibri" w:hAnsi="Calibri" w:cs="Calibri"/>
        </w:rPr>
        <w:t>of days</w:t>
      </w:r>
      <w:r w:rsidR="003374DD">
        <w:rPr>
          <w:rFonts w:ascii="Calibri" w:hAnsi="Calibri" w:cs="Calibri"/>
        </w:rPr>
        <w:t xml:space="preserve"> in a row </w:t>
      </w:r>
      <w:r w:rsidR="00941C26">
        <w:rPr>
          <w:rFonts w:ascii="Calibri" w:hAnsi="Calibri" w:cs="Calibri"/>
        </w:rPr>
        <w:t>where</w:t>
      </w:r>
      <w:r w:rsidR="003374DD">
        <w:rPr>
          <w:rFonts w:ascii="Calibri" w:hAnsi="Calibri" w:cs="Calibri"/>
        </w:rPr>
        <w:t xml:space="preserve"> all three ambulance</w:t>
      </w:r>
      <w:r w:rsidR="00A06102">
        <w:rPr>
          <w:rFonts w:ascii="Calibri" w:hAnsi="Calibri" w:cs="Calibri"/>
        </w:rPr>
        <w:t>s</w:t>
      </w:r>
      <w:r w:rsidR="003374DD">
        <w:rPr>
          <w:rFonts w:ascii="Calibri" w:hAnsi="Calibri" w:cs="Calibri"/>
        </w:rPr>
        <w:t xml:space="preserve"> were out at the same time. </w:t>
      </w:r>
      <w:r w:rsidR="008366A5">
        <w:rPr>
          <w:rFonts w:ascii="Calibri" w:hAnsi="Calibri" w:cs="Calibri"/>
        </w:rPr>
        <w:t>In 2024 there were a total of 26 Lift Assist, defined</w:t>
      </w:r>
      <w:r w:rsidR="00E7732B">
        <w:rPr>
          <w:rFonts w:ascii="Calibri" w:hAnsi="Calibri" w:cs="Calibri"/>
        </w:rPr>
        <w:t xml:space="preserve"> as the patient being </w:t>
      </w:r>
      <w:r w:rsidR="00092CBE">
        <w:rPr>
          <w:rFonts w:ascii="Calibri" w:hAnsi="Calibri" w:cs="Calibri"/>
        </w:rPr>
        <w:t>picked up</w:t>
      </w:r>
      <w:r w:rsidR="00475929">
        <w:rPr>
          <w:rFonts w:ascii="Calibri" w:hAnsi="Calibri" w:cs="Calibri"/>
        </w:rPr>
        <w:t xml:space="preserve"> off the ground</w:t>
      </w:r>
      <w:r w:rsidR="00167E6B">
        <w:rPr>
          <w:rFonts w:ascii="Calibri" w:hAnsi="Calibri" w:cs="Calibri"/>
        </w:rPr>
        <w:t xml:space="preserve"> </w:t>
      </w:r>
      <w:r w:rsidR="00E7732B">
        <w:rPr>
          <w:rFonts w:ascii="Calibri" w:hAnsi="Calibri" w:cs="Calibri"/>
        </w:rPr>
        <w:t>and the</w:t>
      </w:r>
      <w:r w:rsidR="00475929">
        <w:rPr>
          <w:rFonts w:ascii="Calibri" w:hAnsi="Calibri" w:cs="Calibri"/>
        </w:rPr>
        <w:t>n</w:t>
      </w:r>
      <w:r w:rsidR="00E7732B">
        <w:rPr>
          <w:rFonts w:ascii="Calibri" w:hAnsi="Calibri" w:cs="Calibri"/>
        </w:rPr>
        <w:t xml:space="preserve"> accessed</w:t>
      </w:r>
      <w:r w:rsidR="00CB02F6">
        <w:rPr>
          <w:rFonts w:ascii="Calibri" w:hAnsi="Calibri" w:cs="Calibri"/>
        </w:rPr>
        <w:t xml:space="preserve"> </w:t>
      </w:r>
      <w:r w:rsidR="00941C26">
        <w:rPr>
          <w:rFonts w:ascii="Calibri" w:hAnsi="Calibri" w:cs="Calibri"/>
        </w:rPr>
        <w:t>and</w:t>
      </w:r>
      <w:r w:rsidR="00A60E8B">
        <w:rPr>
          <w:rFonts w:ascii="Calibri" w:hAnsi="Calibri" w:cs="Calibri"/>
        </w:rPr>
        <w:t xml:space="preserve"> not injured</w:t>
      </w:r>
      <w:r w:rsidR="00CB02F6">
        <w:rPr>
          <w:rFonts w:ascii="Calibri" w:hAnsi="Calibri" w:cs="Calibri"/>
        </w:rPr>
        <w:t>.</w:t>
      </w:r>
      <w:r w:rsidR="002F67F7">
        <w:rPr>
          <w:rFonts w:ascii="Calibri" w:hAnsi="Calibri" w:cs="Calibri"/>
        </w:rPr>
        <w:t xml:space="preserve"> A new category was added to the Run report, </w:t>
      </w:r>
      <w:r w:rsidR="00544D8D">
        <w:rPr>
          <w:rFonts w:ascii="Calibri" w:hAnsi="Calibri" w:cs="Calibri"/>
        </w:rPr>
        <w:t>“c</w:t>
      </w:r>
      <w:r w:rsidR="00D737B2">
        <w:rPr>
          <w:rFonts w:ascii="Calibri" w:hAnsi="Calibri" w:cs="Calibri"/>
        </w:rPr>
        <w:t>ancelled</w:t>
      </w:r>
      <w:r w:rsidR="00544D8D">
        <w:rPr>
          <w:rFonts w:ascii="Calibri" w:hAnsi="Calibri" w:cs="Calibri"/>
        </w:rPr>
        <w:t>”</w:t>
      </w:r>
      <w:r w:rsidR="00D737B2">
        <w:rPr>
          <w:rFonts w:ascii="Calibri" w:hAnsi="Calibri" w:cs="Calibri"/>
        </w:rPr>
        <w:t xml:space="preserve"> is captured as a call </w:t>
      </w:r>
      <w:r w:rsidR="00092CBE">
        <w:rPr>
          <w:rFonts w:ascii="Calibri" w:hAnsi="Calibri" w:cs="Calibri"/>
        </w:rPr>
        <w:t>that EMS was not needed</w:t>
      </w:r>
      <w:r w:rsidR="00BD5B76">
        <w:rPr>
          <w:rFonts w:ascii="Calibri" w:hAnsi="Calibri" w:cs="Calibri"/>
        </w:rPr>
        <w:t xml:space="preserve"> to act</w:t>
      </w:r>
      <w:r w:rsidR="00092CBE">
        <w:rPr>
          <w:rFonts w:ascii="Calibri" w:hAnsi="Calibri" w:cs="Calibri"/>
        </w:rPr>
        <w:t xml:space="preserve">, </w:t>
      </w:r>
      <w:r w:rsidR="00464800">
        <w:rPr>
          <w:rFonts w:ascii="Calibri" w:hAnsi="Calibri" w:cs="Calibri"/>
        </w:rPr>
        <w:t xml:space="preserve">example for a fire or not within jurisdiction. </w:t>
      </w:r>
      <w:r w:rsidR="00F2460C">
        <w:rPr>
          <w:rFonts w:ascii="Calibri" w:hAnsi="Calibri" w:cs="Calibri"/>
        </w:rPr>
        <w:t>A report must be completed on canceled calls</w:t>
      </w:r>
      <w:r w:rsidR="00D14166">
        <w:rPr>
          <w:rFonts w:ascii="Calibri" w:hAnsi="Calibri" w:cs="Calibri"/>
        </w:rPr>
        <w:t xml:space="preserve"> in the ESO system.</w:t>
      </w:r>
      <w:r w:rsidR="004970AA">
        <w:rPr>
          <w:rFonts w:ascii="Calibri" w:hAnsi="Calibri" w:cs="Calibri"/>
        </w:rPr>
        <w:t xml:space="preserve"> Ms. Beach said that Dr. DeWall </w:t>
      </w:r>
      <w:r w:rsidR="006639E7">
        <w:rPr>
          <w:rFonts w:ascii="Calibri" w:hAnsi="Calibri" w:cs="Calibri"/>
        </w:rPr>
        <w:t>was onsite for training last week</w:t>
      </w:r>
      <w:r w:rsidR="002D7B7D">
        <w:rPr>
          <w:rFonts w:ascii="Calibri" w:hAnsi="Calibri" w:cs="Calibri"/>
        </w:rPr>
        <w:t xml:space="preserve"> for all employees</w:t>
      </w:r>
      <w:r w:rsidR="00F17750">
        <w:rPr>
          <w:rFonts w:ascii="Calibri" w:hAnsi="Calibri" w:cs="Calibri"/>
        </w:rPr>
        <w:t xml:space="preserve">, this is the second for 2025. </w:t>
      </w:r>
      <w:r w:rsidR="00DC7AC4">
        <w:rPr>
          <w:rFonts w:ascii="Calibri" w:hAnsi="Calibri" w:cs="Calibri"/>
        </w:rPr>
        <w:t xml:space="preserve">In January he trained on the new </w:t>
      </w:r>
      <w:r w:rsidR="008A5235">
        <w:rPr>
          <w:rFonts w:ascii="Calibri" w:hAnsi="Calibri" w:cs="Calibri"/>
        </w:rPr>
        <w:t>guidelines’</w:t>
      </w:r>
      <w:r w:rsidR="00DC7AC4">
        <w:rPr>
          <w:rFonts w:ascii="Calibri" w:hAnsi="Calibri" w:cs="Calibri"/>
        </w:rPr>
        <w:t xml:space="preserve"> rollout. </w:t>
      </w:r>
      <w:r w:rsidR="006232AA">
        <w:rPr>
          <w:rFonts w:ascii="Calibri" w:hAnsi="Calibri" w:cs="Calibri"/>
        </w:rPr>
        <w:t xml:space="preserve">Ms. Beach </w:t>
      </w:r>
      <w:r w:rsidR="0034238F">
        <w:rPr>
          <w:rFonts w:ascii="Calibri" w:hAnsi="Calibri" w:cs="Calibri"/>
        </w:rPr>
        <w:t>reminded the board that one employee will be out on Military</w:t>
      </w:r>
      <w:r w:rsidR="000D0D9D">
        <w:rPr>
          <w:rFonts w:ascii="Calibri" w:hAnsi="Calibri" w:cs="Calibri"/>
        </w:rPr>
        <w:t xml:space="preserve"> training</w:t>
      </w:r>
      <w:r w:rsidR="0034238F">
        <w:rPr>
          <w:rFonts w:ascii="Calibri" w:hAnsi="Calibri" w:cs="Calibri"/>
        </w:rPr>
        <w:t xml:space="preserve"> leave as per</w:t>
      </w:r>
      <w:r w:rsidR="004D3AD6">
        <w:rPr>
          <w:rFonts w:ascii="Calibri" w:hAnsi="Calibri" w:cs="Calibri"/>
        </w:rPr>
        <w:t xml:space="preserve"> the PTO policy.</w:t>
      </w:r>
      <w:r w:rsidR="00C26C9E">
        <w:rPr>
          <w:rFonts w:ascii="Calibri" w:hAnsi="Calibri" w:cs="Calibri"/>
        </w:rPr>
        <w:t xml:space="preserve"> She said that she is looking at </w:t>
      </w:r>
      <w:r w:rsidR="0062774B">
        <w:rPr>
          <w:rFonts w:ascii="Calibri" w:hAnsi="Calibri" w:cs="Calibri"/>
        </w:rPr>
        <w:t xml:space="preserve">the </w:t>
      </w:r>
      <w:r w:rsidR="00C26C9E">
        <w:rPr>
          <w:rFonts w:ascii="Calibri" w:hAnsi="Calibri" w:cs="Calibri"/>
        </w:rPr>
        <w:t>Mutual Aid</w:t>
      </w:r>
      <w:r w:rsidR="00C07600">
        <w:rPr>
          <w:rFonts w:ascii="Calibri" w:hAnsi="Calibri" w:cs="Calibri"/>
        </w:rPr>
        <w:t xml:space="preserve"> </w:t>
      </w:r>
      <w:r w:rsidR="00AE72CC">
        <w:rPr>
          <w:rFonts w:ascii="Calibri" w:hAnsi="Calibri" w:cs="Calibri"/>
        </w:rPr>
        <w:t>A</w:t>
      </w:r>
      <w:r w:rsidR="007A5E03">
        <w:rPr>
          <w:rFonts w:ascii="Calibri" w:hAnsi="Calibri" w:cs="Calibri"/>
        </w:rPr>
        <w:t>greements with Deer Mountain</w:t>
      </w:r>
      <w:r w:rsidR="00C07600">
        <w:rPr>
          <w:rFonts w:ascii="Calibri" w:hAnsi="Calibri" w:cs="Calibri"/>
        </w:rPr>
        <w:t xml:space="preserve"> an</w:t>
      </w:r>
      <w:r w:rsidR="000C11E5">
        <w:rPr>
          <w:rFonts w:ascii="Calibri" w:hAnsi="Calibri" w:cs="Calibri"/>
        </w:rPr>
        <w:t>d</w:t>
      </w:r>
      <w:r w:rsidR="00C07600">
        <w:rPr>
          <w:rFonts w:ascii="Calibri" w:hAnsi="Calibri" w:cs="Calibri"/>
        </w:rPr>
        <w:t xml:space="preserve"> maybe with Walsenburg</w:t>
      </w:r>
      <w:r w:rsidR="006F0EA6">
        <w:rPr>
          <w:rFonts w:ascii="Calibri" w:hAnsi="Calibri" w:cs="Calibri"/>
        </w:rPr>
        <w:t xml:space="preserve">. Ms. Beach said that she hired </w:t>
      </w:r>
      <w:r w:rsidR="000C11E5">
        <w:rPr>
          <w:rFonts w:ascii="Calibri" w:hAnsi="Calibri" w:cs="Calibri"/>
        </w:rPr>
        <w:t>another</w:t>
      </w:r>
      <w:r w:rsidR="006F0EA6">
        <w:rPr>
          <w:rFonts w:ascii="Calibri" w:hAnsi="Calibri" w:cs="Calibri"/>
        </w:rPr>
        <w:t xml:space="preserve"> PRN Medic, now </w:t>
      </w:r>
      <w:r w:rsidR="00A06102">
        <w:rPr>
          <w:rFonts w:ascii="Calibri" w:hAnsi="Calibri" w:cs="Calibri"/>
        </w:rPr>
        <w:t>there are</w:t>
      </w:r>
      <w:r w:rsidR="006F0EA6">
        <w:rPr>
          <w:rFonts w:ascii="Calibri" w:hAnsi="Calibri" w:cs="Calibri"/>
        </w:rPr>
        <w:t xml:space="preserve"> two that live in county</w:t>
      </w:r>
      <w:r w:rsidR="001D4274">
        <w:rPr>
          <w:rFonts w:ascii="Calibri" w:hAnsi="Calibri" w:cs="Calibri"/>
        </w:rPr>
        <w:t xml:space="preserve"> to hopefully help with second </w:t>
      </w:r>
      <w:proofErr w:type="gramStart"/>
      <w:r w:rsidR="001D4274">
        <w:rPr>
          <w:rFonts w:ascii="Calibri" w:hAnsi="Calibri" w:cs="Calibri"/>
        </w:rPr>
        <w:t>calls</w:t>
      </w:r>
      <w:proofErr w:type="gramEnd"/>
      <w:r w:rsidR="001D4274">
        <w:rPr>
          <w:rFonts w:ascii="Calibri" w:hAnsi="Calibri" w:cs="Calibri"/>
        </w:rPr>
        <w:t xml:space="preserve">. </w:t>
      </w:r>
    </w:p>
    <w:p w14:paraId="02E3C78E" w14:textId="77777777" w:rsidR="00F2460C" w:rsidRDefault="00F2460C" w:rsidP="00B86E52">
      <w:pPr>
        <w:spacing w:after="0" w:line="240" w:lineRule="auto"/>
        <w:jc w:val="both"/>
        <w:rPr>
          <w:rFonts w:ascii="Calibri" w:hAnsi="Calibri" w:cs="Calibri"/>
        </w:rPr>
      </w:pPr>
    </w:p>
    <w:p w14:paraId="074DEB1F" w14:textId="544534CB" w:rsidR="00735820" w:rsidRDefault="00112DAD" w:rsidP="00B64297">
      <w:pPr>
        <w:spacing w:after="0" w:line="240" w:lineRule="auto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  <w:b/>
          <w:bCs/>
        </w:rPr>
        <w:t>Financial Report:</w:t>
      </w:r>
      <w:r w:rsidRPr="003D1312">
        <w:rPr>
          <w:rFonts w:ascii="Calibri" w:hAnsi="Calibri" w:cs="Calibri"/>
        </w:rPr>
        <w:t xml:space="preserve"> Ms. Alvarado gave the Financial Report referencing the Balance Sheet Comparison Report</w:t>
      </w:r>
      <w:r w:rsidR="00A3642B" w:rsidRPr="003D1312">
        <w:rPr>
          <w:rFonts w:ascii="Calibri" w:hAnsi="Calibri" w:cs="Calibri"/>
        </w:rPr>
        <w:t xml:space="preserve">. </w:t>
      </w:r>
      <w:r w:rsidR="007960B9">
        <w:rPr>
          <w:rFonts w:ascii="Calibri" w:hAnsi="Calibri" w:cs="Calibri"/>
        </w:rPr>
        <w:t xml:space="preserve">She spoke on the </w:t>
      </w:r>
      <w:r w:rsidR="00735820">
        <w:rPr>
          <w:rFonts w:ascii="Calibri" w:hAnsi="Calibri" w:cs="Calibri"/>
        </w:rPr>
        <w:t>t</w:t>
      </w:r>
      <w:r w:rsidR="00D13122">
        <w:rPr>
          <w:rFonts w:ascii="Calibri" w:hAnsi="Calibri" w:cs="Calibri"/>
        </w:rPr>
        <w:t xml:space="preserve">otal </w:t>
      </w:r>
      <w:r w:rsidR="00735820">
        <w:rPr>
          <w:rFonts w:ascii="Calibri" w:hAnsi="Calibri" w:cs="Calibri"/>
        </w:rPr>
        <w:t>b</w:t>
      </w:r>
      <w:r w:rsidR="00D13122">
        <w:rPr>
          <w:rFonts w:ascii="Calibri" w:hAnsi="Calibri" w:cs="Calibri"/>
        </w:rPr>
        <w:t xml:space="preserve">ank accounts </w:t>
      </w:r>
      <w:r w:rsidR="00735820">
        <w:rPr>
          <w:rFonts w:ascii="Calibri" w:hAnsi="Calibri" w:cs="Calibri"/>
        </w:rPr>
        <w:t xml:space="preserve">comparison </w:t>
      </w:r>
      <w:r w:rsidR="00D13122">
        <w:rPr>
          <w:rFonts w:ascii="Calibri" w:hAnsi="Calibri" w:cs="Calibri"/>
        </w:rPr>
        <w:t>pointing out a</w:t>
      </w:r>
      <w:r w:rsidR="00C862EE">
        <w:rPr>
          <w:rFonts w:ascii="Calibri" w:hAnsi="Calibri" w:cs="Calibri"/>
        </w:rPr>
        <w:t xml:space="preserve">n </w:t>
      </w:r>
      <w:r w:rsidR="00840643">
        <w:rPr>
          <w:rFonts w:ascii="Calibri" w:hAnsi="Calibri" w:cs="Calibri"/>
        </w:rPr>
        <w:t>8.</w:t>
      </w:r>
      <w:r w:rsidR="00C862EE">
        <w:rPr>
          <w:rFonts w:ascii="Calibri" w:hAnsi="Calibri" w:cs="Calibri"/>
        </w:rPr>
        <w:t>46</w:t>
      </w:r>
      <w:r w:rsidR="00E34C95">
        <w:rPr>
          <w:rFonts w:ascii="Calibri" w:hAnsi="Calibri" w:cs="Calibri"/>
        </w:rPr>
        <w:t>%</w:t>
      </w:r>
      <w:r w:rsidR="00C862EE">
        <w:rPr>
          <w:rFonts w:ascii="Calibri" w:hAnsi="Calibri" w:cs="Calibri"/>
        </w:rPr>
        <w:t xml:space="preserve"> </w:t>
      </w:r>
      <w:r w:rsidR="00D13122">
        <w:rPr>
          <w:rFonts w:ascii="Calibri" w:hAnsi="Calibri" w:cs="Calibri"/>
        </w:rPr>
        <w:t xml:space="preserve"> increase </w:t>
      </w:r>
      <w:r w:rsidR="00085243">
        <w:rPr>
          <w:rFonts w:ascii="Calibri" w:hAnsi="Calibri" w:cs="Calibri"/>
        </w:rPr>
        <w:t xml:space="preserve">over </w:t>
      </w:r>
      <w:r w:rsidR="00441217">
        <w:rPr>
          <w:rFonts w:ascii="Calibri" w:hAnsi="Calibri" w:cs="Calibri"/>
        </w:rPr>
        <w:t>this time in</w:t>
      </w:r>
      <w:r w:rsidR="00735820">
        <w:rPr>
          <w:rFonts w:ascii="Calibri" w:hAnsi="Calibri" w:cs="Calibri"/>
        </w:rPr>
        <w:t xml:space="preserve"> 2024.</w:t>
      </w:r>
      <w:r w:rsidR="003E0A5C">
        <w:rPr>
          <w:rFonts w:ascii="Calibri" w:hAnsi="Calibri" w:cs="Calibri"/>
        </w:rPr>
        <w:t xml:space="preserve"> </w:t>
      </w:r>
      <w:r w:rsidR="008A5723">
        <w:rPr>
          <w:rFonts w:ascii="Calibri" w:hAnsi="Calibri" w:cs="Calibri"/>
        </w:rPr>
        <w:t>The</w:t>
      </w:r>
      <w:bookmarkStart w:id="0" w:name="_Hlk193115051"/>
      <w:r w:rsidR="00F70432" w:rsidRPr="00F70432">
        <w:rPr>
          <w:rFonts w:ascii="Calibri" w:hAnsi="Calibri" w:cs="Calibri"/>
        </w:rPr>
        <w:t xml:space="preserve"> </w:t>
      </w:r>
      <w:r w:rsidR="00B70D78">
        <w:rPr>
          <w:rFonts w:ascii="Calibri" w:hAnsi="Calibri" w:cs="Calibri"/>
        </w:rPr>
        <w:t xml:space="preserve">Budget for 2025 </w:t>
      </w:r>
      <w:r w:rsidR="00F70432" w:rsidRPr="003D1312">
        <w:rPr>
          <w:rFonts w:ascii="Calibri" w:hAnsi="Calibri" w:cs="Calibri"/>
        </w:rPr>
        <w:t xml:space="preserve">vs </w:t>
      </w:r>
      <w:r w:rsidR="00D524B7" w:rsidRPr="003D1312">
        <w:rPr>
          <w:rFonts w:ascii="Calibri" w:hAnsi="Calibri" w:cs="Calibri"/>
        </w:rPr>
        <w:t>Actuals</w:t>
      </w:r>
      <w:r w:rsidR="00D524B7">
        <w:rPr>
          <w:rFonts w:ascii="Calibri" w:hAnsi="Calibri" w:cs="Calibri"/>
        </w:rPr>
        <w:t>-to</w:t>
      </w:r>
      <w:r w:rsidR="00B70D78">
        <w:rPr>
          <w:rFonts w:ascii="Calibri" w:hAnsi="Calibri" w:cs="Calibri"/>
        </w:rPr>
        <w:t>-date</w:t>
      </w:r>
      <w:r w:rsidR="00F70432" w:rsidRPr="003D1312">
        <w:rPr>
          <w:rFonts w:ascii="Calibri" w:hAnsi="Calibri" w:cs="Calibri"/>
        </w:rPr>
        <w:t xml:space="preserve"> </w:t>
      </w:r>
      <w:r w:rsidR="004A1ABB" w:rsidRPr="003D1312">
        <w:rPr>
          <w:rFonts w:ascii="Calibri" w:hAnsi="Calibri" w:cs="Calibri"/>
        </w:rPr>
        <w:t>Report</w:t>
      </w:r>
      <w:bookmarkEnd w:id="0"/>
      <w:r w:rsidR="008A5723">
        <w:rPr>
          <w:rFonts w:ascii="Calibri" w:hAnsi="Calibri" w:cs="Calibri"/>
        </w:rPr>
        <w:t xml:space="preserve"> </w:t>
      </w:r>
      <w:r w:rsidR="00611444">
        <w:rPr>
          <w:rFonts w:ascii="Calibri" w:hAnsi="Calibri" w:cs="Calibri"/>
        </w:rPr>
        <w:t>shows</w:t>
      </w:r>
      <w:r w:rsidR="008A5723">
        <w:rPr>
          <w:rFonts w:ascii="Calibri" w:hAnsi="Calibri" w:cs="Calibri"/>
        </w:rPr>
        <w:t xml:space="preserve"> </w:t>
      </w:r>
      <w:r w:rsidR="00C402C9">
        <w:rPr>
          <w:rFonts w:ascii="Calibri" w:hAnsi="Calibri" w:cs="Calibri"/>
        </w:rPr>
        <w:t xml:space="preserve">we are at </w:t>
      </w:r>
      <w:r w:rsidR="001F0B7D">
        <w:rPr>
          <w:rFonts w:ascii="Calibri" w:hAnsi="Calibri" w:cs="Calibri"/>
        </w:rPr>
        <w:t xml:space="preserve">30.33 % of income </w:t>
      </w:r>
      <w:r w:rsidR="00D524B7">
        <w:rPr>
          <w:rFonts w:ascii="Calibri" w:hAnsi="Calibri" w:cs="Calibri"/>
        </w:rPr>
        <w:t xml:space="preserve">and </w:t>
      </w:r>
      <w:r w:rsidR="00C402C9">
        <w:rPr>
          <w:rFonts w:ascii="Calibri" w:hAnsi="Calibri" w:cs="Calibri"/>
        </w:rPr>
        <w:t xml:space="preserve">20% for </w:t>
      </w:r>
      <w:r w:rsidR="001F0B7D">
        <w:rPr>
          <w:rFonts w:ascii="Calibri" w:hAnsi="Calibri" w:cs="Calibri"/>
        </w:rPr>
        <w:t>expenses</w:t>
      </w:r>
      <w:r w:rsidR="00D524B7">
        <w:rPr>
          <w:rFonts w:ascii="Calibri" w:hAnsi="Calibri" w:cs="Calibri"/>
        </w:rPr>
        <w:t xml:space="preserve">. </w:t>
      </w:r>
      <w:r w:rsidR="00A9007F">
        <w:rPr>
          <w:rFonts w:ascii="Calibri" w:hAnsi="Calibri" w:cs="Calibri"/>
        </w:rPr>
        <w:t xml:space="preserve">Net </w:t>
      </w:r>
      <w:r w:rsidR="003873AD">
        <w:rPr>
          <w:rFonts w:ascii="Calibri" w:hAnsi="Calibri" w:cs="Calibri"/>
        </w:rPr>
        <w:t xml:space="preserve">Income is 7.53% over last year. </w:t>
      </w:r>
      <w:r w:rsidR="00441217">
        <w:rPr>
          <w:rFonts w:ascii="Calibri" w:hAnsi="Calibri" w:cs="Calibri"/>
        </w:rPr>
        <w:t>We are seeing a big chunk of property tax come in which helps a lot.</w:t>
      </w:r>
      <w:r w:rsidR="00BA4D88">
        <w:rPr>
          <w:rFonts w:ascii="Calibri" w:hAnsi="Calibri" w:cs="Calibri"/>
        </w:rPr>
        <w:t xml:space="preserve"> </w:t>
      </w:r>
      <w:r w:rsidR="00537BBD">
        <w:rPr>
          <w:rFonts w:ascii="Calibri" w:hAnsi="Calibri" w:cs="Calibri"/>
        </w:rPr>
        <w:t xml:space="preserve">We are right in line with our </w:t>
      </w:r>
      <w:r w:rsidR="00BE6927">
        <w:rPr>
          <w:rFonts w:ascii="Calibri" w:hAnsi="Calibri" w:cs="Calibri"/>
        </w:rPr>
        <w:t xml:space="preserve">2025 </w:t>
      </w:r>
      <w:r w:rsidR="00537BBD">
        <w:rPr>
          <w:rFonts w:ascii="Calibri" w:hAnsi="Calibri" w:cs="Calibri"/>
        </w:rPr>
        <w:t>budget</w:t>
      </w:r>
      <w:r w:rsidR="00D77D19">
        <w:rPr>
          <w:rFonts w:ascii="Calibri" w:hAnsi="Calibri" w:cs="Calibri"/>
        </w:rPr>
        <w:t xml:space="preserve">, </w:t>
      </w:r>
      <w:r w:rsidR="008E4618">
        <w:rPr>
          <w:rFonts w:ascii="Calibri" w:hAnsi="Calibri" w:cs="Calibri"/>
        </w:rPr>
        <w:t>we are off in a good direction</w:t>
      </w:r>
      <w:r w:rsidR="0095482D">
        <w:rPr>
          <w:rFonts w:ascii="Calibri" w:hAnsi="Calibri" w:cs="Calibri"/>
        </w:rPr>
        <w:t>.</w:t>
      </w:r>
    </w:p>
    <w:p w14:paraId="67EBC338" w14:textId="77777777" w:rsidR="00085243" w:rsidRDefault="00085243" w:rsidP="00B64297">
      <w:pPr>
        <w:spacing w:after="0" w:line="240" w:lineRule="auto"/>
        <w:jc w:val="both"/>
        <w:rPr>
          <w:rFonts w:ascii="Calibri" w:hAnsi="Calibri" w:cs="Calibri"/>
        </w:rPr>
      </w:pPr>
    </w:p>
    <w:p w14:paraId="10995029" w14:textId="4895B0DD" w:rsidR="00F62C4E" w:rsidRDefault="009A2569" w:rsidP="00B64297">
      <w:pPr>
        <w:spacing w:after="0" w:line="240" w:lineRule="auto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  <w:b/>
          <w:bCs/>
        </w:rPr>
        <w:t>Long-Range Advisory Council</w:t>
      </w:r>
      <w:r w:rsidR="00172C9C">
        <w:rPr>
          <w:rFonts w:ascii="Calibri" w:hAnsi="Calibri" w:cs="Calibri"/>
        </w:rPr>
        <w:t xml:space="preserve"> Mr. Terry </w:t>
      </w:r>
      <w:r w:rsidR="007376CE">
        <w:rPr>
          <w:rFonts w:ascii="Calibri" w:hAnsi="Calibri" w:cs="Calibri"/>
        </w:rPr>
        <w:t xml:space="preserve">said he </w:t>
      </w:r>
      <w:r w:rsidR="00F62C4E">
        <w:rPr>
          <w:rFonts w:ascii="Calibri" w:hAnsi="Calibri" w:cs="Calibri"/>
        </w:rPr>
        <w:t>had nothing to report at this time.</w:t>
      </w:r>
      <w:r w:rsidR="007376CE">
        <w:rPr>
          <w:rFonts w:ascii="Calibri" w:hAnsi="Calibri" w:cs="Calibri"/>
        </w:rPr>
        <w:t xml:space="preserve"> He has not heard anything new from Ms. Callan. </w:t>
      </w:r>
    </w:p>
    <w:p w14:paraId="2892723C" w14:textId="77777777" w:rsidR="00F62C4E" w:rsidRDefault="00F62C4E" w:rsidP="00B64297">
      <w:pPr>
        <w:spacing w:after="0" w:line="240" w:lineRule="auto"/>
        <w:jc w:val="both"/>
        <w:rPr>
          <w:rFonts w:ascii="Calibri" w:hAnsi="Calibri" w:cs="Calibri"/>
        </w:rPr>
      </w:pPr>
    </w:p>
    <w:p w14:paraId="16E9910C" w14:textId="6E3D9E92" w:rsidR="0018344E" w:rsidRDefault="005668D4" w:rsidP="00B64297">
      <w:pPr>
        <w:spacing w:after="0" w:line="240" w:lineRule="auto"/>
        <w:jc w:val="both"/>
        <w:rPr>
          <w:rFonts w:ascii="Calibri" w:hAnsi="Calibri" w:cs="Calibri"/>
        </w:rPr>
      </w:pPr>
      <w:r w:rsidRPr="008B5AF6">
        <w:rPr>
          <w:rFonts w:ascii="Calibri" w:hAnsi="Calibri" w:cs="Calibri"/>
          <w:b/>
          <w:bCs/>
        </w:rPr>
        <w:t>DEO</w:t>
      </w:r>
      <w:r w:rsidR="00E8478B" w:rsidRPr="008B5AF6">
        <w:rPr>
          <w:rFonts w:ascii="Calibri" w:hAnsi="Calibri" w:cs="Calibri"/>
          <w:b/>
          <w:bCs/>
        </w:rPr>
        <w:t xml:space="preserve"> Report: </w:t>
      </w:r>
      <w:r w:rsidR="00E8478B" w:rsidRPr="008B5AF6">
        <w:rPr>
          <w:rFonts w:ascii="Calibri" w:hAnsi="Calibri" w:cs="Calibri"/>
        </w:rPr>
        <w:t>Ms.</w:t>
      </w:r>
      <w:r w:rsidR="00E8478B" w:rsidRPr="003D1312">
        <w:rPr>
          <w:rFonts w:ascii="Calibri" w:hAnsi="Calibri" w:cs="Calibri"/>
          <w:b/>
          <w:bCs/>
        </w:rPr>
        <w:t xml:space="preserve"> </w:t>
      </w:r>
      <w:r w:rsidR="00E8478B" w:rsidRPr="003D1312">
        <w:rPr>
          <w:rFonts w:ascii="Calibri" w:hAnsi="Calibri" w:cs="Calibri"/>
        </w:rPr>
        <w:t xml:space="preserve">Bartrop </w:t>
      </w:r>
      <w:r w:rsidR="0018344E">
        <w:rPr>
          <w:rFonts w:ascii="Calibri" w:hAnsi="Calibri" w:cs="Calibri"/>
        </w:rPr>
        <w:t xml:space="preserve">gave the report on </w:t>
      </w:r>
      <w:r w:rsidR="00B76ED4">
        <w:rPr>
          <w:rFonts w:ascii="Calibri" w:hAnsi="Calibri" w:cs="Calibri"/>
        </w:rPr>
        <w:t>e</w:t>
      </w:r>
      <w:r w:rsidR="0018344E">
        <w:rPr>
          <w:rFonts w:ascii="Calibri" w:hAnsi="Calibri" w:cs="Calibri"/>
        </w:rPr>
        <w:t xml:space="preserve">lection progress. </w:t>
      </w:r>
      <w:r w:rsidR="00B76ED4">
        <w:rPr>
          <w:rFonts w:ascii="Calibri" w:hAnsi="Calibri" w:cs="Calibri"/>
        </w:rPr>
        <w:t xml:space="preserve">Mr. Tobin pointed out the surprise </w:t>
      </w:r>
      <w:r w:rsidR="00644EFF">
        <w:rPr>
          <w:rFonts w:ascii="Calibri" w:hAnsi="Calibri" w:cs="Calibri"/>
        </w:rPr>
        <w:t xml:space="preserve">to all board members the </w:t>
      </w:r>
      <w:r w:rsidR="00B76ED4">
        <w:rPr>
          <w:rFonts w:ascii="Calibri" w:hAnsi="Calibri" w:cs="Calibri"/>
        </w:rPr>
        <w:t xml:space="preserve">of the </w:t>
      </w:r>
      <w:r w:rsidR="00445C1A">
        <w:rPr>
          <w:rFonts w:ascii="Calibri" w:hAnsi="Calibri" w:cs="Calibri"/>
        </w:rPr>
        <w:t xml:space="preserve">exuberant </w:t>
      </w:r>
      <w:r w:rsidR="00132F8B">
        <w:rPr>
          <w:rFonts w:ascii="Calibri" w:hAnsi="Calibri" w:cs="Calibri"/>
        </w:rPr>
        <w:t>cost</w:t>
      </w:r>
      <w:r w:rsidR="00B76ED4">
        <w:rPr>
          <w:rFonts w:ascii="Calibri" w:hAnsi="Calibri" w:cs="Calibri"/>
        </w:rPr>
        <w:t xml:space="preserve"> of the election</w:t>
      </w:r>
      <w:r w:rsidR="00445C1A">
        <w:rPr>
          <w:rFonts w:ascii="Calibri" w:hAnsi="Calibri" w:cs="Calibri"/>
        </w:rPr>
        <w:t>. Ms. Barthrop reported that the</w:t>
      </w:r>
      <w:r w:rsidR="00905637">
        <w:rPr>
          <w:rFonts w:ascii="Calibri" w:hAnsi="Calibri" w:cs="Calibri"/>
        </w:rPr>
        <w:t xml:space="preserve"> </w:t>
      </w:r>
      <w:r w:rsidR="00C6224A">
        <w:rPr>
          <w:rFonts w:ascii="Calibri" w:hAnsi="Calibri" w:cs="Calibri"/>
        </w:rPr>
        <w:t xml:space="preserve">printers are on track and the </w:t>
      </w:r>
      <w:r w:rsidR="00E55E8E">
        <w:rPr>
          <w:rFonts w:ascii="Calibri" w:hAnsi="Calibri" w:cs="Calibri"/>
        </w:rPr>
        <w:t>ballots</w:t>
      </w:r>
      <w:r w:rsidR="00905637">
        <w:rPr>
          <w:rFonts w:ascii="Calibri" w:hAnsi="Calibri" w:cs="Calibri"/>
        </w:rPr>
        <w:t xml:space="preserve"> will be </w:t>
      </w:r>
      <w:r w:rsidR="00E55E8E">
        <w:rPr>
          <w:rFonts w:ascii="Calibri" w:hAnsi="Calibri" w:cs="Calibri"/>
        </w:rPr>
        <w:t>mailed</w:t>
      </w:r>
      <w:r w:rsidR="00905637">
        <w:rPr>
          <w:rFonts w:ascii="Calibri" w:hAnsi="Calibri" w:cs="Calibri"/>
        </w:rPr>
        <w:t xml:space="preserve"> </w:t>
      </w:r>
      <w:r w:rsidR="00E55E8E">
        <w:rPr>
          <w:rFonts w:ascii="Calibri" w:hAnsi="Calibri" w:cs="Calibri"/>
        </w:rPr>
        <w:t>A</w:t>
      </w:r>
      <w:r w:rsidR="00905637">
        <w:rPr>
          <w:rFonts w:ascii="Calibri" w:hAnsi="Calibri" w:cs="Calibri"/>
        </w:rPr>
        <w:t>pril 14</w:t>
      </w:r>
      <w:r w:rsidR="00905637" w:rsidRPr="00905637">
        <w:rPr>
          <w:rFonts w:ascii="Calibri" w:hAnsi="Calibri" w:cs="Calibri"/>
          <w:vertAlign w:val="superscript"/>
        </w:rPr>
        <w:t>th</w:t>
      </w:r>
      <w:r w:rsidR="00445C1A">
        <w:rPr>
          <w:rFonts w:ascii="Calibri" w:hAnsi="Calibri" w:cs="Calibri"/>
          <w:vertAlign w:val="superscript"/>
        </w:rPr>
        <w:t xml:space="preserve">. </w:t>
      </w:r>
      <w:r w:rsidR="00905637">
        <w:rPr>
          <w:rFonts w:ascii="Calibri" w:hAnsi="Calibri" w:cs="Calibri"/>
        </w:rPr>
        <w:t xml:space="preserve"> She </w:t>
      </w:r>
      <w:r w:rsidR="00445C1A">
        <w:rPr>
          <w:rFonts w:ascii="Calibri" w:hAnsi="Calibri" w:cs="Calibri"/>
        </w:rPr>
        <w:t xml:space="preserve">announced </w:t>
      </w:r>
      <w:r w:rsidR="00905637">
        <w:rPr>
          <w:rFonts w:ascii="Calibri" w:hAnsi="Calibri" w:cs="Calibri"/>
        </w:rPr>
        <w:t xml:space="preserve">that </w:t>
      </w:r>
      <w:r w:rsidR="00E55E8E">
        <w:rPr>
          <w:rFonts w:ascii="Calibri" w:hAnsi="Calibri" w:cs="Calibri"/>
        </w:rPr>
        <w:t>a</w:t>
      </w:r>
      <w:r w:rsidR="00014988" w:rsidRPr="00014988">
        <w:t xml:space="preserve"> </w:t>
      </w:r>
      <w:r w:rsidR="00014988" w:rsidRPr="00014988">
        <w:rPr>
          <w:rFonts w:ascii="Calibri" w:hAnsi="Calibri" w:cs="Calibri"/>
        </w:rPr>
        <w:t xml:space="preserve">Canvass Board </w:t>
      </w:r>
      <w:r w:rsidR="00014988">
        <w:rPr>
          <w:rFonts w:ascii="Calibri" w:hAnsi="Calibri" w:cs="Calibri"/>
        </w:rPr>
        <w:t>is needed</w:t>
      </w:r>
      <w:r w:rsidR="0046753B">
        <w:rPr>
          <w:rFonts w:ascii="Calibri" w:hAnsi="Calibri" w:cs="Calibri"/>
        </w:rPr>
        <w:t xml:space="preserve">. </w:t>
      </w:r>
      <w:r w:rsidR="00570AE9">
        <w:rPr>
          <w:rFonts w:ascii="Calibri" w:hAnsi="Calibri" w:cs="Calibri"/>
        </w:rPr>
        <w:t xml:space="preserve">Mr. Crenshaw and Ms. Kidwell </w:t>
      </w:r>
      <w:r w:rsidR="009D6721">
        <w:rPr>
          <w:rFonts w:ascii="Calibri" w:hAnsi="Calibri" w:cs="Calibri"/>
        </w:rPr>
        <w:t xml:space="preserve">agreed to </w:t>
      </w:r>
      <w:r w:rsidR="00BD1C78">
        <w:rPr>
          <w:rFonts w:ascii="Calibri" w:hAnsi="Calibri" w:cs="Calibri"/>
        </w:rPr>
        <w:t>fulfill</w:t>
      </w:r>
      <w:r w:rsidR="009D6721">
        <w:rPr>
          <w:rFonts w:ascii="Calibri" w:hAnsi="Calibri" w:cs="Calibri"/>
        </w:rPr>
        <w:t xml:space="preserve"> the Canvass Board </w:t>
      </w:r>
      <w:r w:rsidR="00BD1C78">
        <w:rPr>
          <w:rFonts w:ascii="Calibri" w:hAnsi="Calibri" w:cs="Calibri"/>
        </w:rPr>
        <w:t>responsibilities</w:t>
      </w:r>
      <w:r w:rsidR="009D6721">
        <w:rPr>
          <w:rFonts w:ascii="Calibri" w:hAnsi="Calibri" w:cs="Calibri"/>
        </w:rPr>
        <w:t xml:space="preserve">. </w:t>
      </w:r>
      <w:r w:rsidR="006C1714">
        <w:rPr>
          <w:rFonts w:ascii="Calibri" w:hAnsi="Calibri" w:cs="Calibri"/>
        </w:rPr>
        <w:t>Ste</w:t>
      </w:r>
      <w:r w:rsidR="00194132">
        <w:rPr>
          <w:rFonts w:ascii="Calibri" w:hAnsi="Calibri" w:cs="Calibri"/>
        </w:rPr>
        <w:t xml:space="preserve">fanie Sere </w:t>
      </w:r>
      <w:r w:rsidR="00545E22">
        <w:rPr>
          <w:rFonts w:ascii="Calibri" w:hAnsi="Calibri" w:cs="Calibri"/>
        </w:rPr>
        <w:t xml:space="preserve">with </w:t>
      </w:r>
      <w:proofErr w:type="spellStart"/>
      <w:r w:rsidR="00545E22">
        <w:rPr>
          <w:rFonts w:ascii="Calibri" w:hAnsi="Calibri" w:cs="Calibri"/>
        </w:rPr>
        <w:t>KLRZ</w:t>
      </w:r>
      <w:proofErr w:type="spellEnd"/>
      <w:r w:rsidR="00545E22">
        <w:rPr>
          <w:rFonts w:ascii="Calibri" w:hAnsi="Calibri" w:cs="Calibri"/>
        </w:rPr>
        <w:t xml:space="preserve"> gave information on </w:t>
      </w:r>
      <w:r w:rsidR="00211D0C">
        <w:rPr>
          <w:rFonts w:ascii="Calibri" w:hAnsi="Calibri" w:cs="Calibri"/>
        </w:rPr>
        <w:t xml:space="preserve">the Valley News as a tool for informing the community of the upcoming election. </w:t>
      </w:r>
    </w:p>
    <w:p w14:paraId="32D79E1F" w14:textId="77777777" w:rsidR="0018344E" w:rsidRDefault="0018344E" w:rsidP="00B64297">
      <w:pPr>
        <w:spacing w:after="0" w:line="240" w:lineRule="auto"/>
        <w:jc w:val="both"/>
        <w:rPr>
          <w:rFonts w:ascii="Calibri" w:hAnsi="Calibri" w:cs="Calibri"/>
        </w:rPr>
      </w:pPr>
    </w:p>
    <w:p w14:paraId="61102901" w14:textId="77777777" w:rsidR="00A16BF3" w:rsidRDefault="00A16BF3" w:rsidP="00B64297">
      <w:pPr>
        <w:spacing w:after="0" w:line="240" w:lineRule="auto"/>
        <w:jc w:val="both"/>
        <w:rPr>
          <w:rFonts w:ascii="Calibri" w:hAnsi="Calibri" w:cs="Calibri"/>
        </w:rPr>
      </w:pPr>
    </w:p>
    <w:p w14:paraId="294BF70D" w14:textId="7A3B088F" w:rsidR="0040723B" w:rsidRDefault="00344EF7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  <w:b/>
          <w:bCs/>
        </w:rPr>
        <w:t>Di</w:t>
      </w:r>
      <w:r w:rsidR="003B4D1A" w:rsidRPr="003D1312">
        <w:rPr>
          <w:rFonts w:ascii="Calibri" w:hAnsi="Calibri" w:cs="Calibri"/>
          <w:b/>
          <w:bCs/>
        </w:rPr>
        <w:t>strict</w:t>
      </w:r>
      <w:r w:rsidR="002133A7" w:rsidRPr="003D1312">
        <w:rPr>
          <w:rFonts w:ascii="Calibri" w:hAnsi="Calibri" w:cs="Calibri"/>
          <w:b/>
          <w:bCs/>
        </w:rPr>
        <w:t xml:space="preserve"> Buildings &amp; Grounds</w:t>
      </w:r>
      <w:r w:rsidR="000078DC" w:rsidRPr="003D1312">
        <w:rPr>
          <w:rFonts w:ascii="Calibri" w:hAnsi="Calibri" w:cs="Calibri"/>
          <w:b/>
          <w:bCs/>
        </w:rPr>
        <w:t xml:space="preserve">: </w:t>
      </w:r>
      <w:r w:rsidR="000262B6" w:rsidRPr="003D1312">
        <w:rPr>
          <w:rFonts w:ascii="Calibri" w:hAnsi="Calibri" w:cs="Calibri"/>
        </w:rPr>
        <w:t>Ms</w:t>
      </w:r>
      <w:r w:rsidR="000262B6" w:rsidRPr="003D1312">
        <w:rPr>
          <w:rFonts w:ascii="Calibri" w:hAnsi="Calibri" w:cs="Calibri"/>
          <w:b/>
          <w:bCs/>
        </w:rPr>
        <w:t xml:space="preserve">. </w:t>
      </w:r>
      <w:r w:rsidR="000262B6" w:rsidRPr="003D1312">
        <w:rPr>
          <w:rFonts w:ascii="Calibri" w:hAnsi="Calibri" w:cs="Calibri"/>
        </w:rPr>
        <w:t>Kidwell</w:t>
      </w:r>
      <w:r w:rsidR="000E7FD7">
        <w:rPr>
          <w:rFonts w:ascii="Calibri" w:hAnsi="Calibri" w:cs="Calibri"/>
        </w:rPr>
        <w:t xml:space="preserve"> </w:t>
      </w:r>
      <w:r w:rsidR="00103795">
        <w:rPr>
          <w:rFonts w:ascii="Calibri" w:hAnsi="Calibri" w:cs="Calibri"/>
        </w:rPr>
        <w:t>reported on</w:t>
      </w:r>
      <w:r w:rsidR="00546D13">
        <w:rPr>
          <w:rFonts w:ascii="Calibri" w:hAnsi="Calibri" w:cs="Calibri"/>
        </w:rPr>
        <w:t xml:space="preserve"> the current project</w:t>
      </w:r>
      <w:r w:rsidR="00E732B5">
        <w:rPr>
          <w:rFonts w:ascii="Calibri" w:hAnsi="Calibri" w:cs="Calibri"/>
        </w:rPr>
        <w:t xml:space="preserve">s. </w:t>
      </w:r>
      <w:r w:rsidR="00C80EFA">
        <w:rPr>
          <w:rFonts w:ascii="Calibri" w:hAnsi="Calibri" w:cs="Calibri"/>
        </w:rPr>
        <w:t xml:space="preserve">The floor project continues, there are seven rooms </w:t>
      </w:r>
      <w:r w:rsidR="00223B5A">
        <w:rPr>
          <w:rFonts w:ascii="Calibri" w:hAnsi="Calibri" w:cs="Calibri"/>
        </w:rPr>
        <w:t xml:space="preserve">remaining. </w:t>
      </w:r>
      <w:r w:rsidR="00DC4569">
        <w:rPr>
          <w:rFonts w:ascii="Calibri" w:hAnsi="Calibri" w:cs="Calibri"/>
        </w:rPr>
        <w:t xml:space="preserve">She said that </w:t>
      </w:r>
      <w:r w:rsidR="00F33C96">
        <w:rPr>
          <w:rFonts w:ascii="Calibri" w:hAnsi="Calibri" w:cs="Calibri"/>
        </w:rPr>
        <w:t>Mr. Asbury had approached her</w:t>
      </w:r>
      <w:r w:rsidR="00DC4569">
        <w:rPr>
          <w:rFonts w:ascii="Calibri" w:hAnsi="Calibri" w:cs="Calibri"/>
        </w:rPr>
        <w:t xml:space="preserve"> </w:t>
      </w:r>
      <w:r w:rsidR="006E46D6">
        <w:rPr>
          <w:rFonts w:ascii="Calibri" w:hAnsi="Calibri" w:cs="Calibri"/>
        </w:rPr>
        <w:t xml:space="preserve">to make changes to the </w:t>
      </w:r>
      <w:r w:rsidR="00380191">
        <w:rPr>
          <w:rFonts w:ascii="Calibri" w:hAnsi="Calibri" w:cs="Calibri"/>
        </w:rPr>
        <w:t>N</w:t>
      </w:r>
      <w:r w:rsidR="00976019">
        <w:rPr>
          <w:rFonts w:ascii="Calibri" w:hAnsi="Calibri" w:cs="Calibri"/>
        </w:rPr>
        <w:t>urse’s</w:t>
      </w:r>
      <w:r w:rsidR="006E46D6">
        <w:rPr>
          <w:rFonts w:ascii="Calibri" w:hAnsi="Calibri" w:cs="Calibri"/>
        </w:rPr>
        <w:t xml:space="preserve"> station. </w:t>
      </w:r>
      <w:r w:rsidR="002D5FA2">
        <w:rPr>
          <w:rFonts w:ascii="Calibri" w:hAnsi="Calibri" w:cs="Calibri"/>
        </w:rPr>
        <w:t xml:space="preserve">It will be closed on both sides to keep patients out and to expand the </w:t>
      </w:r>
      <w:r w:rsidR="00976019">
        <w:rPr>
          <w:rFonts w:ascii="Calibri" w:hAnsi="Calibri" w:cs="Calibri"/>
        </w:rPr>
        <w:t>work area. She said the HVAC</w:t>
      </w:r>
      <w:r w:rsidR="004F0342">
        <w:rPr>
          <w:rFonts w:ascii="Calibri" w:hAnsi="Calibri" w:cs="Calibri"/>
        </w:rPr>
        <w:t xml:space="preserve"> company will be </w:t>
      </w:r>
      <w:r w:rsidR="00C936B1">
        <w:rPr>
          <w:rFonts w:ascii="Calibri" w:hAnsi="Calibri" w:cs="Calibri"/>
        </w:rPr>
        <w:t>here tomorrow</w:t>
      </w:r>
      <w:r w:rsidR="004F0342">
        <w:rPr>
          <w:rFonts w:ascii="Calibri" w:hAnsi="Calibri" w:cs="Calibri"/>
        </w:rPr>
        <w:t xml:space="preserve"> </w:t>
      </w:r>
      <w:r w:rsidR="00A23206">
        <w:rPr>
          <w:rFonts w:ascii="Calibri" w:hAnsi="Calibri" w:cs="Calibri"/>
        </w:rPr>
        <w:t xml:space="preserve">to remove a vent and to move equipment. </w:t>
      </w:r>
      <w:r w:rsidR="00C24400">
        <w:rPr>
          <w:rFonts w:ascii="Calibri" w:hAnsi="Calibri" w:cs="Calibri"/>
        </w:rPr>
        <w:t xml:space="preserve">She reported that the old signs are </w:t>
      </w:r>
      <w:r w:rsidR="002C0E18">
        <w:rPr>
          <w:rFonts w:ascii="Calibri" w:hAnsi="Calibri" w:cs="Calibri"/>
        </w:rPr>
        <w:t>down,</w:t>
      </w:r>
      <w:r w:rsidR="00C24400">
        <w:rPr>
          <w:rFonts w:ascii="Calibri" w:hAnsi="Calibri" w:cs="Calibri"/>
        </w:rPr>
        <w:t xml:space="preserve"> and the replacement </w:t>
      </w:r>
      <w:r w:rsidR="00380191">
        <w:rPr>
          <w:rFonts w:ascii="Calibri" w:hAnsi="Calibri" w:cs="Calibri"/>
        </w:rPr>
        <w:t>signs</w:t>
      </w:r>
      <w:r w:rsidR="00C24400">
        <w:rPr>
          <w:rFonts w:ascii="Calibri" w:hAnsi="Calibri" w:cs="Calibri"/>
        </w:rPr>
        <w:t xml:space="preserve"> are in the work</w:t>
      </w:r>
      <w:r w:rsidR="00380191">
        <w:rPr>
          <w:rFonts w:ascii="Calibri" w:hAnsi="Calibri" w:cs="Calibri"/>
        </w:rPr>
        <w:t>s</w:t>
      </w:r>
      <w:r w:rsidR="00C24400">
        <w:rPr>
          <w:rFonts w:ascii="Calibri" w:hAnsi="Calibri" w:cs="Calibri"/>
        </w:rPr>
        <w:t>.</w:t>
      </w:r>
      <w:r w:rsidR="00164DD8">
        <w:rPr>
          <w:rFonts w:ascii="Calibri" w:hAnsi="Calibri" w:cs="Calibri"/>
        </w:rPr>
        <w:t xml:space="preserve"> All </w:t>
      </w:r>
      <w:r w:rsidR="00380191">
        <w:rPr>
          <w:rFonts w:ascii="Calibri" w:hAnsi="Calibri" w:cs="Calibri"/>
        </w:rPr>
        <w:t>handrails</w:t>
      </w:r>
      <w:r w:rsidR="00164DD8">
        <w:rPr>
          <w:rFonts w:ascii="Calibri" w:hAnsi="Calibri" w:cs="Calibri"/>
        </w:rPr>
        <w:t xml:space="preserve"> are </w:t>
      </w:r>
      <w:r w:rsidR="00566CDA">
        <w:rPr>
          <w:rFonts w:ascii="Calibri" w:hAnsi="Calibri" w:cs="Calibri"/>
        </w:rPr>
        <w:t>up,</w:t>
      </w:r>
      <w:r w:rsidR="00164DD8">
        <w:rPr>
          <w:rFonts w:ascii="Calibri" w:hAnsi="Calibri" w:cs="Calibri"/>
        </w:rPr>
        <w:t xml:space="preserve"> and </w:t>
      </w:r>
      <w:r w:rsidR="00380191">
        <w:rPr>
          <w:rFonts w:ascii="Calibri" w:hAnsi="Calibri" w:cs="Calibri"/>
        </w:rPr>
        <w:t>w</w:t>
      </w:r>
      <w:r w:rsidR="00164DD8">
        <w:rPr>
          <w:rFonts w:ascii="Calibri" w:hAnsi="Calibri" w:cs="Calibri"/>
        </w:rPr>
        <w:t xml:space="preserve">e are in complete compliance. </w:t>
      </w:r>
      <w:r w:rsidR="00BC2A53">
        <w:rPr>
          <w:rFonts w:ascii="Calibri" w:hAnsi="Calibri" w:cs="Calibri"/>
        </w:rPr>
        <w:t>She said that there are plans for the Ambulance Building</w:t>
      </w:r>
      <w:r w:rsidR="00F07E8C">
        <w:rPr>
          <w:rFonts w:ascii="Calibri" w:hAnsi="Calibri" w:cs="Calibri"/>
        </w:rPr>
        <w:t xml:space="preserve"> for floors and painting</w:t>
      </w:r>
      <w:r w:rsidR="00EB1634">
        <w:rPr>
          <w:rFonts w:ascii="Calibri" w:hAnsi="Calibri" w:cs="Calibri"/>
        </w:rPr>
        <w:t xml:space="preserve"> project</w:t>
      </w:r>
      <w:r w:rsidR="000F4B3B">
        <w:rPr>
          <w:rFonts w:ascii="Calibri" w:hAnsi="Calibri" w:cs="Calibri"/>
        </w:rPr>
        <w:t xml:space="preserve">s. </w:t>
      </w:r>
      <w:r w:rsidR="00F07E8C">
        <w:rPr>
          <w:rFonts w:ascii="Calibri" w:hAnsi="Calibri" w:cs="Calibri"/>
        </w:rPr>
        <w:t xml:space="preserve">There is now good communication </w:t>
      </w:r>
      <w:r w:rsidR="0049515E">
        <w:rPr>
          <w:rFonts w:ascii="Calibri" w:hAnsi="Calibri" w:cs="Calibri"/>
        </w:rPr>
        <w:t>between Ms. Kidwell and Ms. Beach. Ms. Beach said the troops are happy</w:t>
      </w:r>
      <w:r w:rsidR="00DE5F7E">
        <w:rPr>
          <w:rFonts w:ascii="Calibri" w:hAnsi="Calibri" w:cs="Calibri"/>
        </w:rPr>
        <w:t xml:space="preserve"> with the</w:t>
      </w:r>
      <w:r w:rsidR="00C936B1">
        <w:rPr>
          <w:rFonts w:ascii="Calibri" w:hAnsi="Calibri" w:cs="Calibri"/>
        </w:rPr>
        <w:t xml:space="preserve"> </w:t>
      </w:r>
      <w:r w:rsidR="000F4B3B">
        <w:rPr>
          <w:rFonts w:ascii="Calibri" w:hAnsi="Calibri" w:cs="Calibri"/>
        </w:rPr>
        <w:t xml:space="preserve">upcoming </w:t>
      </w:r>
      <w:r w:rsidR="00DE5F7E">
        <w:rPr>
          <w:rFonts w:ascii="Calibri" w:hAnsi="Calibri" w:cs="Calibri"/>
        </w:rPr>
        <w:t>maintenance</w:t>
      </w:r>
      <w:r w:rsidR="00C936B1">
        <w:rPr>
          <w:rFonts w:ascii="Calibri" w:hAnsi="Calibri" w:cs="Calibri"/>
        </w:rPr>
        <w:t xml:space="preserve"> plans. </w:t>
      </w:r>
    </w:p>
    <w:p w14:paraId="1C101A30" w14:textId="77777777" w:rsidR="000E7FD7" w:rsidRDefault="000E7FD7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010C2101" w14:textId="48CBC2ED" w:rsidR="0000790F" w:rsidRPr="003D1312" w:rsidRDefault="0000790F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</w:rPr>
        <w:t xml:space="preserve">Next Board meeting </w:t>
      </w:r>
      <w:bookmarkStart w:id="1" w:name="_Hlk127525538"/>
      <w:r w:rsidRPr="003D1312">
        <w:rPr>
          <w:rFonts w:ascii="Calibri" w:hAnsi="Calibri" w:cs="Calibri"/>
        </w:rPr>
        <w:t xml:space="preserve">— </w:t>
      </w:r>
      <w:r w:rsidR="00AB6A10" w:rsidRPr="003D1312">
        <w:rPr>
          <w:rFonts w:ascii="Calibri" w:hAnsi="Calibri" w:cs="Calibri"/>
        </w:rPr>
        <w:t>Thursday</w:t>
      </w:r>
      <w:r w:rsidR="009C53F3" w:rsidRPr="003D1312">
        <w:rPr>
          <w:rFonts w:ascii="Calibri" w:hAnsi="Calibri" w:cs="Calibri"/>
        </w:rPr>
        <w:t xml:space="preserve"> </w:t>
      </w:r>
      <w:r w:rsidR="0051198C">
        <w:rPr>
          <w:rFonts w:ascii="Calibri" w:hAnsi="Calibri" w:cs="Calibri"/>
        </w:rPr>
        <w:t>April</w:t>
      </w:r>
      <w:r w:rsidR="0063502C">
        <w:rPr>
          <w:rFonts w:ascii="Calibri" w:hAnsi="Calibri" w:cs="Calibri"/>
        </w:rPr>
        <w:t xml:space="preserve"> </w:t>
      </w:r>
      <w:r w:rsidR="009C53F3" w:rsidRPr="003D1312">
        <w:rPr>
          <w:rFonts w:ascii="Calibri" w:hAnsi="Calibri" w:cs="Calibri"/>
        </w:rPr>
        <w:t>2</w:t>
      </w:r>
      <w:r w:rsidR="0051198C">
        <w:rPr>
          <w:rFonts w:ascii="Calibri" w:hAnsi="Calibri" w:cs="Calibri"/>
        </w:rPr>
        <w:t>4</w:t>
      </w:r>
      <w:r w:rsidR="00966970" w:rsidRPr="003D1312">
        <w:rPr>
          <w:rFonts w:ascii="Calibri" w:hAnsi="Calibri" w:cs="Calibri"/>
        </w:rPr>
        <w:t>, 2025</w:t>
      </w:r>
    </w:p>
    <w:p w14:paraId="7C1799AD" w14:textId="3EC5FEF4" w:rsidR="00D62451" w:rsidRPr="003D1312" w:rsidRDefault="00AA27D4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 xml:space="preserve">Next WCCHD/HRRMC Advisory meeting </w:t>
      </w:r>
      <w:r w:rsidR="00A06102">
        <w:rPr>
          <w:rFonts w:ascii="Calibri" w:hAnsi="Calibri" w:cs="Calibri"/>
        </w:rPr>
        <w:t>is Thursday</w:t>
      </w:r>
      <w:r w:rsidR="00F70CA4">
        <w:rPr>
          <w:rFonts w:ascii="Calibri" w:hAnsi="Calibri" w:cs="Calibri"/>
        </w:rPr>
        <w:t xml:space="preserve"> May 15</w:t>
      </w:r>
      <w:r w:rsidR="000E5F80" w:rsidRPr="00A06102">
        <w:rPr>
          <w:rFonts w:ascii="Calibri" w:hAnsi="Calibri" w:cs="Calibri"/>
          <w:vertAlign w:val="superscript"/>
        </w:rPr>
        <w:t>th</w:t>
      </w:r>
      <w:r w:rsidR="00A06102">
        <w:rPr>
          <w:rFonts w:ascii="Calibri" w:hAnsi="Calibri" w:cs="Calibri"/>
        </w:rPr>
        <w:t xml:space="preserve">, </w:t>
      </w:r>
      <w:r w:rsidR="000E5F80">
        <w:rPr>
          <w:rFonts w:ascii="Calibri" w:hAnsi="Calibri" w:cs="Calibri"/>
        </w:rPr>
        <w:t xml:space="preserve"> Ms. Golden and Ms. Alvarado </w:t>
      </w:r>
      <w:r w:rsidR="009A4E25">
        <w:rPr>
          <w:rFonts w:ascii="Calibri" w:hAnsi="Calibri" w:cs="Calibri"/>
        </w:rPr>
        <w:t xml:space="preserve">are </w:t>
      </w:r>
      <w:r w:rsidR="000E5F80">
        <w:rPr>
          <w:rFonts w:ascii="Calibri" w:hAnsi="Calibri" w:cs="Calibri"/>
        </w:rPr>
        <w:t>to attend.</w:t>
      </w:r>
    </w:p>
    <w:p w14:paraId="46619567" w14:textId="77777777" w:rsidR="00AA27D4" w:rsidRPr="003D1312" w:rsidRDefault="00AA27D4" w:rsidP="00B64297">
      <w:pPr>
        <w:spacing w:after="0" w:line="240" w:lineRule="auto"/>
        <w:rPr>
          <w:rFonts w:ascii="Calibri" w:hAnsi="Calibri" w:cs="Calibri"/>
        </w:rPr>
      </w:pPr>
    </w:p>
    <w:bookmarkEnd w:id="1"/>
    <w:p w14:paraId="5EEAF68C" w14:textId="64A96EBF" w:rsidR="0000790F" w:rsidRPr="003D1312" w:rsidRDefault="0000790F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 xml:space="preserve">The meeting </w:t>
      </w:r>
      <w:r w:rsidR="00AA27D4" w:rsidRPr="003D1312">
        <w:rPr>
          <w:rFonts w:ascii="Calibri" w:hAnsi="Calibri" w:cs="Calibri"/>
        </w:rPr>
        <w:t xml:space="preserve">adjourned at </w:t>
      </w:r>
      <w:r w:rsidR="003255D4">
        <w:rPr>
          <w:rFonts w:ascii="Calibri" w:hAnsi="Calibri" w:cs="Calibri"/>
        </w:rPr>
        <w:t>3:37</w:t>
      </w:r>
      <w:r w:rsidR="006F3957">
        <w:rPr>
          <w:rFonts w:ascii="Calibri" w:hAnsi="Calibri" w:cs="Calibri"/>
        </w:rPr>
        <w:t xml:space="preserve"> </w:t>
      </w:r>
      <w:r w:rsidR="00AA27D4" w:rsidRPr="003D1312">
        <w:rPr>
          <w:rFonts w:ascii="Calibri" w:hAnsi="Calibri" w:cs="Calibri"/>
        </w:rPr>
        <w:t>p.m.</w:t>
      </w:r>
      <w:r w:rsidR="008826E0" w:rsidRPr="003D1312">
        <w:rPr>
          <w:rFonts w:ascii="Calibri" w:hAnsi="Calibri" w:cs="Calibri"/>
        </w:rPr>
        <w:t xml:space="preserve"> </w:t>
      </w:r>
      <w:r w:rsidRPr="003D1312">
        <w:rPr>
          <w:rFonts w:ascii="Calibri" w:hAnsi="Calibri" w:cs="Calibri"/>
        </w:rPr>
        <w:t xml:space="preserve">Motion made by Mr. </w:t>
      </w:r>
      <w:r w:rsidR="00AB6A10" w:rsidRPr="003D1312">
        <w:rPr>
          <w:rFonts w:ascii="Calibri" w:hAnsi="Calibri" w:cs="Calibri"/>
        </w:rPr>
        <w:t>T</w:t>
      </w:r>
      <w:r w:rsidR="00C95013">
        <w:rPr>
          <w:rFonts w:ascii="Calibri" w:hAnsi="Calibri" w:cs="Calibri"/>
        </w:rPr>
        <w:t>obin</w:t>
      </w:r>
      <w:r w:rsidRPr="003D1312">
        <w:rPr>
          <w:rFonts w:ascii="Calibri" w:hAnsi="Calibri" w:cs="Calibri"/>
        </w:rPr>
        <w:t xml:space="preserve"> and seconded by</w:t>
      </w:r>
      <w:r w:rsidR="00A52F15">
        <w:rPr>
          <w:rFonts w:ascii="Calibri" w:hAnsi="Calibri" w:cs="Calibri"/>
        </w:rPr>
        <w:t xml:space="preserve"> </w:t>
      </w:r>
      <w:r w:rsidR="00C95013">
        <w:rPr>
          <w:rFonts w:ascii="Calibri" w:hAnsi="Calibri" w:cs="Calibri"/>
        </w:rPr>
        <w:t>Mr. Terry</w:t>
      </w:r>
      <w:r w:rsidR="00916B37" w:rsidRPr="003D1312">
        <w:rPr>
          <w:rFonts w:ascii="Calibri" w:hAnsi="Calibri" w:cs="Calibri"/>
        </w:rPr>
        <w:t>.</w:t>
      </w:r>
    </w:p>
    <w:p w14:paraId="34C5E33A" w14:textId="77777777" w:rsidR="00C1338B" w:rsidRPr="003D1312" w:rsidRDefault="00C1338B" w:rsidP="00B64297">
      <w:pPr>
        <w:spacing w:after="0" w:line="240" w:lineRule="auto"/>
        <w:rPr>
          <w:rFonts w:ascii="Calibri" w:hAnsi="Calibri" w:cs="Calibri"/>
        </w:rPr>
      </w:pPr>
    </w:p>
    <w:p w14:paraId="77013398" w14:textId="77777777" w:rsidR="0000790F" w:rsidRPr="003D1312" w:rsidRDefault="0000790F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>Respectfully submitted,</w:t>
      </w:r>
    </w:p>
    <w:p w14:paraId="39F383E3" w14:textId="77777777" w:rsidR="00DD1CEF" w:rsidRPr="003D1312" w:rsidRDefault="00DB3640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>Dr. Alma Golden</w:t>
      </w:r>
    </w:p>
    <w:p w14:paraId="214F4B33" w14:textId="77777777" w:rsidR="00AA27D4" w:rsidRPr="003D1312" w:rsidRDefault="0055422C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>I</w:t>
      </w:r>
      <w:r w:rsidR="00DB3640" w:rsidRPr="003D1312">
        <w:rPr>
          <w:rFonts w:ascii="Calibri" w:hAnsi="Calibri" w:cs="Calibri"/>
        </w:rPr>
        <w:t xml:space="preserve">n Collaboration with </w:t>
      </w:r>
    </w:p>
    <w:p w14:paraId="04254D27" w14:textId="2135A031" w:rsidR="0000790F" w:rsidRPr="003D1312" w:rsidRDefault="0000790F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 xml:space="preserve">Melody Builder </w:t>
      </w:r>
    </w:p>
    <w:sectPr w:rsidR="0000790F" w:rsidRPr="003D1312" w:rsidSect="000428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1080" w:bottom="720" w:left="108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E999E" w14:textId="77777777" w:rsidR="00A213B0" w:rsidRPr="004D5A3B" w:rsidRDefault="00A213B0" w:rsidP="00323458">
      <w:pPr>
        <w:spacing w:after="0" w:line="240" w:lineRule="auto"/>
        <w:rPr>
          <w:sz w:val="15"/>
          <w:szCs w:val="15"/>
        </w:rPr>
      </w:pPr>
      <w:r w:rsidRPr="004D5A3B">
        <w:rPr>
          <w:sz w:val="15"/>
          <w:szCs w:val="15"/>
        </w:rPr>
        <w:separator/>
      </w:r>
    </w:p>
  </w:endnote>
  <w:endnote w:type="continuationSeparator" w:id="0">
    <w:p w14:paraId="2D741FF8" w14:textId="77777777" w:rsidR="00A213B0" w:rsidRPr="004D5A3B" w:rsidRDefault="00A213B0" w:rsidP="00323458">
      <w:pPr>
        <w:spacing w:after="0" w:line="240" w:lineRule="auto"/>
        <w:rPr>
          <w:sz w:val="15"/>
          <w:szCs w:val="15"/>
        </w:rPr>
      </w:pPr>
      <w:r w:rsidRPr="004D5A3B">
        <w:rPr>
          <w:sz w:val="15"/>
          <w:szCs w:val="15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A8E85" w14:textId="77777777" w:rsidR="003A703B" w:rsidRDefault="003A70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24C2" w14:textId="77777777" w:rsidR="003A703B" w:rsidRDefault="003A70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2D39C" w14:textId="77777777" w:rsidR="003A703B" w:rsidRDefault="003A70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6A816" w14:textId="77777777" w:rsidR="00A213B0" w:rsidRPr="004D5A3B" w:rsidRDefault="00A213B0" w:rsidP="00323458">
      <w:pPr>
        <w:spacing w:after="0" w:line="240" w:lineRule="auto"/>
        <w:rPr>
          <w:sz w:val="15"/>
          <w:szCs w:val="15"/>
        </w:rPr>
      </w:pPr>
      <w:r w:rsidRPr="004D5A3B">
        <w:rPr>
          <w:sz w:val="15"/>
          <w:szCs w:val="15"/>
        </w:rPr>
        <w:separator/>
      </w:r>
    </w:p>
  </w:footnote>
  <w:footnote w:type="continuationSeparator" w:id="0">
    <w:p w14:paraId="57B828DC" w14:textId="77777777" w:rsidR="00A213B0" w:rsidRPr="004D5A3B" w:rsidRDefault="00A213B0" w:rsidP="00323458">
      <w:pPr>
        <w:spacing w:after="0" w:line="240" w:lineRule="auto"/>
        <w:rPr>
          <w:sz w:val="15"/>
          <w:szCs w:val="15"/>
        </w:rPr>
      </w:pPr>
      <w:r w:rsidRPr="004D5A3B">
        <w:rPr>
          <w:sz w:val="15"/>
          <w:szCs w:val="15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49B4F" w14:textId="77777777" w:rsidR="003A703B" w:rsidRDefault="003A70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2B3E4" w14:textId="66ECAB8B" w:rsidR="00323458" w:rsidRPr="004D5A3B" w:rsidRDefault="00323458" w:rsidP="002A5BE0">
    <w:pPr>
      <w:spacing w:after="0"/>
      <w:ind w:left="53" w:right="5" w:hanging="10"/>
      <w:jc w:val="center"/>
      <w:rPr>
        <w:sz w:val="15"/>
        <w:szCs w:val="15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78976" w14:textId="77777777" w:rsidR="003A703B" w:rsidRDefault="003A70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B74DD0"/>
    <w:multiLevelType w:val="multilevel"/>
    <w:tmpl w:val="B1FA3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59142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D49"/>
    <w:rsid w:val="00001CAD"/>
    <w:rsid w:val="0000350E"/>
    <w:rsid w:val="00006D29"/>
    <w:rsid w:val="000071F6"/>
    <w:rsid w:val="000078DC"/>
    <w:rsid w:val="0000790F"/>
    <w:rsid w:val="00011623"/>
    <w:rsid w:val="00014988"/>
    <w:rsid w:val="000203B6"/>
    <w:rsid w:val="00022384"/>
    <w:rsid w:val="00023CE3"/>
    <w:rsid w:val="000244AE"/>
    <w:rsid w:val="00025E76"/>
    <w:rsid w:val="000262B6"/>
    <w:rsid w:val="00027EF6"/>
    <w:rsid w:val="000317D3"/>
    <w:rsid w:val="000335B2"/>
    <w:rsid w:val="00034D28"/>
    <w:rsid w:val="0003588C"/>
    <w:rsid w:val="000378A0"/>
    <w:rsid w:val="0004002D"/>
    <w:rsid w:val="00040E59"/>
    <w:rsid w:val="00041DDA"/>
    <w:rsid w:val="00042805"/>
    <w:rsid w:val="00045D8D"/>
    <w:rsid w:val="00052CBE"/>
    <w:rsid w:val="00055876"/>
    <w:rsid w:val="00056F49"/>
    <w:rsid w:val="000578C5"/>
    <w:rsid w:val="00060F60"/>
    <w:rsid w:val="00065BC4"/>
    <w:rsid w:val="00067639"/>
    <w:rsid w:val="00070E7D"/>
    <w:rsid w:val="00071075"/>
    <w:rsid w:val="00074762"/>
    <w:rsid w:val="0007489E"/>
    <w:rsid w:val="0007692C"/>
    <w:rsid w:val="0008460D"/>
    <w:rsid w:val="00085243"/>
    <w:rsid w:val="000868D9"/>
    <w:rsid w:val="00087CA1"/>
    <w:rsid w:val="00091A3A"/>
    <w:rsid w:val="00092CBE"/>
    <w:rsid w:val="000A662B"/>
    <w:rsid w:val="000B2023"/>
    <w:rsid w:val="000B2CBD"/>
    <w:rsid w:val="000B30AB"/>
    <w:rsid w:val="000C05D2"/>
    <w:rsid w:val="000C11E5"/>
    <w:rsid w:val="000C33B3"/>
    <w:rsid w:val="000D0D9D"/>
    <w:rsid w:val="000D10E0"/>
    <w:rsid w:val="000D1A2E"/>
    <w:rsid w:val="000D2D6F"/>
    <w:rsid w:val="000D5BB6"/>
    <w:rsid w:val="000D6FA2"/>
    <w:rsid w:val="000E262C"/>
    <w:rsid w:val="000E5F80"/>
    <w:rsid w:val="000E61CF"/>
    <w:rsid w:val="000E68D5"/>
    <w:rsid w:val="000E77E6"/>
    <w:rsid w:val="000E7FD7"/>
    <w:rsid w:val="000F06C7"/>
    <w:rsid w:val="000F4B3B"/>
    <w:rsid w:val="000F62EB"/>
    <w:rsid w:val="000F6ABE"/>
    <w:rsid w:val="00102A67"/>
    <w:rsid w:val="0010301B"/>
    <w:rsid w:val="00103795"/>
    <w:rsid w:val="00111098"/>
    <w:rsid w:val="00111526"/>
    <w:rsid w:val="00112DAD"/>
    <w:rsid w:val="001138B5"/>
    <w:rsid w:val="00113F88"/>
    <w:rsid w:val="00114A5A"/>
    <w:rsid w:val="00122793"/>
    <w:rsid w:val="0012772E"/>
    <w:rsid w:val="001305EA"/>
    <w:rsid w:val="001320DC"/>
    <w:rsid w:val="00132F8B"/>
    <w:rsid w:val="00137015"/>
    <w:rsid w:val="00146B7F"/>
    <w:rsid w:val="00151C2E"/>
    <w:rsid w:val="00152225"/>
    <w:rsid w:val="001528CA"/>
    <w:rsid w:val="00153E5A"/>
    <w:rsid w:val="001572B7"/>
    <w:rsid w:val="00163176"/>
    <w:rsid w:val="00164DD8"/>
    <w:rsid w:val="0016571B"/>
    <w:rsid w:val="00165C58"/>
    <w:rsid w:val="00167E6B"/>
    <w:rsid w:val="00170DEA"/>
    <w:rsid w:val="00172C9C"/>
    <w:rsid w:val="0018344E"/>
    <w:rsid w:val="0018566D"/>
    <w:rsid w:val="00186B8E"/>
    <w:rsid w:val="001874B7"/>
    <w:rsid w:val="0019055A"/>
    <w:rsid w:val="00190B3D"/>
    <w:rsid w:val="00194132"/>
    <w:rsid w:val="00196D3C"/>
    <w:rsid w:val="00196DBA"/>
    <w:rsid w:val="001971E0"/>
    <w:rsid w:val="00197A9A"/>
    <w:rsid w:val="001A6428"/>
    <w:rsid w:val="001A7B74"/>
    <w:rsid w:val="001B1CC7"/>
    <w:rsid w:val="001B3875"/>
    <w:rsid w:val="001C259D"/>
    <w:rsid w:val="001C49B0"/>
    <w:rsid w:val="001D0BB5"/>
    <w:rsid w:val="001D19E7"/>
    <w:rsid w:val="001D3361"/>
    <w:rsid w:val="001D4274"/>
    <w:rsid w:val="001D5F96"/>
    <w:rsid w:val="001E49B2"/>
    <w:rsid w:val="001E5869"/>
    <w:rsid w:val="001F077F"/>
    <w:rsid w:val="001F0B7D"/>
    <w:rsid w:val="001F36F9"/>
    <w:rsid w:val="001F53F4"/>
    <w:rsid w:val="0020155D"/>
    <w:rsid w:val="00210849"/>
    <w:rsid w:val="00210F1E"/>
    <w:rsid w:val="00211D0C"/>
    <w:rsid w:val="002133A7"/>
    <w:rsid w:val="00223B5A"/>
    <w:rsid w:val="00223CF6"/>
    <w:rsid w:val="00226551"/>
    <w:rsid w:val="00227307"/>
    <w:rsid w:val="00227548"/>
    <w:rsid w:val="00237F28"/>
    <w:rsid w:val="00245324"/>
    <w:rsid w:val="00245E88"/>
    <w:rsid w:val="00260443"/>
    <w:rsid w:val="0026116D"/>
    <w:rsid w:val="00262060"/>
    <w:rsid w:val="00270795"/>
    <w:rsid w:val="00276C45"/>
    <w:rsid w:val="00283E94"/>
    <w:rsid w:val="00286FC9"/>
    <w:rsid w:val="00290701"/>
    <w:rsid w:val="00293B6F"/>
    <w:rsid w:val="002956D8"/>
    <w:rsid w:val="002A06B9"/>
    <w:rsid w:val="002A4723"/>
    <w:rsid w:val="002A5BE0"/>
    <w:rsid w:val="002A5FCD"/>
    <w:rsid w:val="002A6035"/>
    <w:rsid w:val="002B060D"/>
    <w:rsid w:val="002B2908"/>
    <w:rsid w:val="002B29E2"/>
    <w:rsid w:val="002B4B2D"/>
    <w:rsid w:val="002B583C"/>
    <w:rsid w:val="002B6ED2"/>
    <w:rsid w:val="002C0E18"/>
    <w:rsid w:val="002C17F5"/>
    <w:rsid w:val="002C2366"/>
    <w:rsid w:val="002C27C2"/>
    <w:rsid w:val="002C2E25"/>
    <w:rsid w:val="002D1421"/>
    <w:rsid w:val="002D23F5"/>
    <w:rsid w:val="002D5FA2"/>
    <w:rsid w:val="002D7B7D"/>
    <w:rsid w:val="002E0A2D"/>
    <w:rsid w:val="002E3DBE"/>
    <w:rsid w:val="002F2D4C"/>
    <w:rsid w:val="002F40AD"/>
    <w:rsid w:val="002F67F7"/>
    <w:rsid w:val="002F6ED5"/>
    <w:rsid w:val="003072B2"/>
    <w:rsid w:val="00307C74"/>
    <w:rsid w:val="00314FD8"/>
    <w:rsid w:val="00323458"/>
    <w:rsid w:val="003247C7"/>
    <w:rsid w:val="003255D4"/>
    <w:rsid w:val="00335589"/>
    <w:rsid w:val="003357C3"/>
    <w:rsid w:val="003374DD"/>
    <w:rsid w:val="0034074A"/>
    <w:rsid w:val="0034238F"/>
    <w:rsid w:val="003424AF"/>
    <w:rsid w:val="00344EF7"/>
    <w:rsid w:val="003452E0"/>
    <w:rsid w:val="003518FB"/>
    <w:rsid w:val="0035401B"/>
    <w:rsid w:val="00355051"/>
    <w:rsid w:val="003612B4"/>
    <w:rsid w:val="00361338"/>
    <w:rsid w:val="0036138A"/>
    <w:rsid w:val="0036491B"/>
    <w:rsid w:val="003673EC"/>
    <w:rsid w:val="003724F7"/>
    <w:rsid w:val="00374832"/>
    <w:rsid w:val="00376B3A"/>
    <w:rsid w:val="00380191"/>
    <w:rsid w:val="00380A75"/>
    <w:rsid w:val="003848DC"/>
    <w:rsid w:val="00385D2C"/>
    <w:rsid w:val="00386DF7"/>
    <w:rsid w:val="003873AD"/>
    <w:rsid w:val="00391C1D"/>
    <w:rsid w:val="00391C2A"/>
    <w:rsid w:val="00394B3E"/>
    <w:rsid w:val="00394E33"/>
    <w:rsid w:val="003966A2"/>
    <w:rsid w:val="003A2FFD"/>
    <w:rsid w:val="003A703B"/>
    <w:rsid w:val="003B4D1A"/>
    <w:rsid w:val="003B5236"/>
    <w:rsid w:val="003B7D4F"/>
    <w:rsid w:val="003C065B"/>
    <w:rsid w:val="003D04E6"/>
    <w:rsid w:val="003D1312"/>
    <w:rsid w:val="003D3901"/>
    <w:rsid w:val="003D554C"/>
    <w:rsid w:val="003D6977"/>
    <w:rsid w:val="003E0A5C"/>
    <w:rsid w:val="003F2FF4"/>
    <w:rsid w:val="003F44F8"/>
    <w:rsid w:val="003F51DF"/>
    <w:rsid w:val="00402441"/>
    <w:rsid w:val="0040414A"/>
    <w:rsid w:val="00405D9D"/>
    <w:rsid w:val="00406012"/>
    <w:rsid w:val="00407156"/>
    <w:rsid w:val="0040723B"/>
    <w:rsid w:val="00415CF7"/>
    <w:rsid w:val="00417A61"/>
    <w:rsid w:val="004251DE"/>
    <w:rsid w:val="00436A45"/>
    <w:rsid w:val="00441217"/>
    <w:rsid w:val="00443A3B"/>
    <w:rsid w:val="00445C1A"/>
    <w:rsid w:val="0045232E"/>
    <w:rsid w:val="0045331F"/>
    <w:rsid w:val="0045512C"/>
    <w:rsid w:val="004560F2"/>
    <w:rsid w:val="004572FB"/>
    <w:rsid w:val="00457F4D"/>
    <w:rsid w:val="00460205"/>
    <w:rsid w:val="00463F9F"/>
    <w:rsid w:val="00464800"/>
    <w:rsid w:val="00464F5E"/>
    <w:rsid w:val="0046753B"/>
    <w:rsid w:val="00470AD6"/>
    <w:rsid w:val="00473665"/>
    <w:rsid w:val="00475929"/>
    <w:rsid w:val="0049260B"/>
    <w:rsid w:val="004935F4"/>
    <w:rsid w:val="00494849"/>
    <w:rsid w:val="0049515E"/>
    <w:rsid w:val="004970AA"/>
    <w:rsid w:val="004A1ABB"/>
    <w:rsid w:val="004A6911"/>
    <w:rsid w:val="004A7CE9"/>
    <w:rsid w:val="004B3CD5"/>
    <w:rsid w:val="004B77FF"/>
    <w:rsid w:val="004C3280"/>
    <w:rsid w:val="004C705C"/>
    <w:rsid w:val="004C7FE3"/>
    <w:rsid w:val="004D17CC"/>
    <w:rsid w:val="004D3AD6"/>
    <w:rsid w:val="004D5A3B"/>
    <w:rsid w:val="004D6F98"/>
    <w:rsid w:val="004E324E"/>
    <w:rsid w:val="004E63AC"/>
    <w:rsid w:val="004E6C49"/>
    <w:rsid w:val="004F0342"/>
    <w:rsid w:val="004F11C1"/>
    <w:rsid w:val="004F1816"/>
    <w:rsid w:val="004F41A7"/>
    <w:rsid w:val="004F4A72"/>
    <w:rsid w:val="004F6A16"/>
    <w:rsid w:val="0050074E"/>
    <w:rsid w:val="005021ED"/>
    <w:rsid w:val="00503857"/>
    <w:rsid w:val="00511393"/>
    <w:rsid w:val="0051198C"/>
    <w:rsid w:val="00511B27"/>
    <w:rsid w:val="00513811"/>
    <w:rsid w:val="00517F9B"/>
    <w:rsid w:val="00522751"/>
    <w:rsid w:val="005253E4"/>
    <w:rsid w:val="0052675D"/>
    <w:rsid w:val="005271AE"/>
    <w:rsid w:val="00527633"/>
    <w:rsid w:val="00527981"/>
    <w:rsid w:val="005359AC"/>
    <w:rsid w:val="00536926"/>
    <w:rsid w:val="00537BBD"/>
    <w:rsid w:val="0054064C"/>
    <w:rsid w:val="00542469"/>
    <w:rsid w:val="00543B87"/>
    <w:rsid w:val="00544851"/>
    <w:rsid w:val="00544D8D"/>
    <w:rsid w:val="00545E22"/>
    <w:rsid w:val="00546D13"/>
    <w:rsid w:val="00551EE1"/>
    <w:rsid w:val="00551F90"/>
    <w:rsid w:val="00553423"/>
    <w:rsid w:val="0055422C"/>
    <w:rsid w:val="00554864"/>
    <w:rsid w:val="00554977"/>
    <w:rsid w:val="00555C1C"/>
    <w:rsid w:val="005569CE"/>
    <w:rsid w:val="00560A7C"/>
    <w:rsid w:val="005668D4"/>
    <w:rsid w:val="00566CDA"/>
    <w:rsid w:val="00570AE9"/>
    <w:rsid w:val="00582331"/>
    <w:rsid w:val="005823E7"/>
    <w:rsid w:val="00595AF5"/>
    <w:rsid w:val="005A1B1B"/>
    <w:rsid w:val="005A6B10"/>
    <w:rsid w:val="005C40C3"/>
    <w:rsid w:val="005C577E"/>
    <w:rsid w:val="005C6159"/>
    <w:rsid w:val="005D15F6"/>
    <w:rsid w:val="005D2106"/>
    <w:rsid w:val="005E35E0"/>
    <w:rsid w:val="005E4B0B"/>
    <w:rsid w:val="005F0213"/>
    <w:rsid w:val="005F19B4"/>
    <w:rsid w:val="005F4EAC"/>
    <w:rsid w:val="005F5A13"/>
    <w:rsid w:val="00601401"/>
    <w:rsid w:val="006014E6"/>
    <w:rsid w:val="00604D83"/>
    <w:rsid w:val="00606A69"/>
    <w:rsid w:val="00611444"/>
    <w:rsid w:val="006232AA"/>
    <w:rsid w:val="00624D65"/>
    <w:rsid w:val="0062774B"/>
    <w:rsid w:val="0063502C"/>
    <w:rsid w:val="00637B5D"/>
    <w:rsid w:val="00644EFF"/>
    <w:rsid w:val="006503B6"/>
    <w:rsid w:val="00654DF2"/>
    <w:rsid w:val="00655003"/>
    <w:rsid w:val="006639E7"/>
    <w:rsid w:val="00667182"/>
    <w:rsid w:val="00670412"/>
    <w:rsid w:val="00671C3D"/>
    <w:rsid w:val="00673166"/>
    <w:rsid w:val="006776CA"/>
    <w:rsid w:val="00682B79"/>
    <w:rsid w:val="006875AC"/>
    <w:rsid w:val="00687A62"/>
    <w:rsid w:val="0069197F"/>
    <w:rsid w:val="00694860"/>
    <w:rsid w:val="00696349"/>
    <w:rsid w:val="0069661E"/>
    <w:rsid w:val="006A2598"/>
    <w:rsid w:val="006A4C24"/>
    <w:rsid w:val="006A5B9C"/>
    <w:rsid w:val="006B32EB"/>
    <w:rsid w:val="006C09E7"/>
    <w:rsid w:val="006C1714"/>
    <w:rsid w:val="006C2244"/>
    <w:rsid w:val="006C2CE0"/>
    <w:rsid w:val="006C4BFC"/>
    <w:rsid w:val="006D0E94"/>
    <w:rsid w:val="006D4266"/>
    <w:rsid w:val="006D49C4"/>
    <w:rsid w:val="006D797B"/>
    <w:rsid w:val="006E46D6"/>
    <w:rsid w:val="006E6DB8"/>
    <w:rsid w:val="006F0EA6"/>
    <w:rsid w:val="006F375A"/>
    <w:rsid w:val="006F3957"/>
    <w:rsid w:val="006F3C44"/>
    <w:rsid w:val="006F5B7D"/>
    <w:rsid w:val="00701DA5"/>
    <w:rsid w:val="00704E99"/>
    <w:rsid w:val="007074C2"/>
    <w:rsid w:val="00707F7F"/>
    <w:rsid w:val="00715F1B"/>
    <w:rsid w:val="00720267"/>
    <w:rsid w:val="00720804"/>
    <w:rsid w:val="007254FD"/>
    <w:rsid w:val="0073024F"/>
    <w:rsid w:val="00730F9F"/>
    <w:rsid w:val="00731A32"/>
    <w:rsid w:val="00733D1B"/>
    <w:rsid w:val="00735820"/>
    <w:rsid w:val="007376CE"/>
    <w:rsid w:val="00741291"/>
    <w:rsid w:val="00743242"/>
    <w:rsid w:val="00745D6B"/>
    <w:rsid w:val="0075085B"/>
    <w:rsid w:val="007509F3"/>
    <w:rsid w:val="00753088"/>
    <w:rsid w:val="007608F3"/>
    <w:rsid w:val="00761F2F"/>
    <w:rsid w:val="00763EC1"/>
    <w:rsid w:val="00764536"/>
    <w:rsid w:val="00766249"/>
    <w:rsid w:val="00772BF9"/>
    <w:rsid w:val="00774499"/>
    <w:rsid w:val="00781E3F"/>
    <w:rsid w:val="0078312C"/>
    <w:rsid w:val="00783319"/>
    <w:rsid w:val="00783643"/>
    <w:rsid w:val="00785CE7"/>
    <w:rsid w:val="00795AC9"/>
    <w:rsid w:val="007960B9"/>
    <w:rsid w:val="00797FD4"/>
    <w:rsid w:val="007A3642"/>
    <w:rsid w:val="007A5E03"/>
    <w:rsid w:val="007B1F17"/>
    <w:rsid w:val="007B3BC2"/>
    <w:rsid w:val="007B56D1"/>
    <w:rsid w:val="007C1138"/>
    <w:rsid w:val="007C1793"/>
    <w:rsid w:val="007C3510"/>
    <w:rsid w:val="007D3186"/>
    <w:rsid w:val="007D6731"/>
    <w:rsid w:val="007D6E0F"/>
    <w:rsid w:val="007D7D72"/>
    <w:rsid w:val="007E0B75"/>
    <w:rsid w:val="007E3267"/>
    <w:rsid w:val="007E5021"/>
    <w:rsid w:val="007F2348"/>
    <w:rsid w:val="00804C12"/>
    <w:rsid w:val="00805FB5"/>
    <w:rsid w:val="0080757D"/>
    <w:rsid w:val="00810098"/>
    <w:rsid w:val="00812207"/>
    <w:rsid w:val="00815444"/>
    <w:rsid w:val="008157AA"/>
    <w:rsid w:val="0082064E"/>
    <w:rsid w:val="0082130F"/>
    <w:rsid w:val="00822CDF"/>
    <w:rsid w:val="00823D92"/>
    <w:rsid w:val="00824D7A"/>
    <w:rsid w:val="00827CE1"/>
    <w:rsid w:val="00832E12"/>
    <w:rsid w:val="00833586"/>
    <w:rsid w:val="00833678"/>
    <w:rsid w:val="008366A5"/>
    <w:rsid w:val="00836D51"/>
    <w:rsid w:val="008376EC"/>
    <w:rsid w:val="00840538"/>
    <w:rsid w:val="00840643"/>
    <w:rsid w:val="008444C1"/>
    <w:rsid w:val="00844D0C"/>
    <w:rsid w:val="008452A8"/>
    <w:rsid w:val="0085224C"/>
    <w:rsid w:val="00871962"/>
    <w:rsid w:val="00874502"/>
    <w:rsid w:val="00874F8F"/>
    <w:rsid w:val="00877EFB"/>
    <w:rsid w:val="00880A9F"/>
    <w:rsid w:val="008825BE"/>
    <w:rsid w:val="008826E0"/>
    <w:rsid w:val="008835E4"/>
    <w:rsid w:val="00885ADB"/>
    <w:rsid w:val="0088697C"/>
    <w:rsid w:val="00887BDD"/>
    <w:rsid w:val="00897364"/>
    <w:rsid w:val="008A5235"/>
    <w:rsid w:val="008A5723"/>
    <w:rsid w:val="008A5C9C"/>
    <w:rsid w:val="008A6FCC"/>
    <w:rsid w:val="008A766E"/>
    <w:rsid w:val="008B187F"/>
    <w:rsid w:val="008B5AF6"/>
    <w:rsid w:val="008C0013"/>
    <w:rsid w:val="008C3E6E"/>
    <w:rsid w:val="008C61D5"/>
    <w:rsid w:val="008C65CF"/>
    <w:rsid w:val="008D1A94"/>
    <w:rsid w:val="008D4D24"/>
    <w:rsid w:val="008D570F"/>
    <w:rsid w:val="008D7725"/>
    <w:rsid w:val="008D7789"/>
    <w:rsid w:val="008E1073"/>
    <w:rsid w:val="008E355C"/>
    <w:rsid w:val="008E3FA6"/>
    <w:rsid w:val="008E4618"/>
    <w:rsid w:val="008E5F5E"/>
    <w:rsid w:val="008E654C"/>
    <w:rsid w:val="008E6DCE"/>
    <w:rsid w:val="008E75C2"/>
    <w:rsid w:val="008E7824"/>
    <w:rsid w:val="008F0243"/>
    <w:rsid w:val="008F08EC"/>
    <w:rsid w:val="008F08EF"/>
    <w:rsid w:val="00900CAD"/>
    <w:rsid w:val="00901EFD"/>
    <w:rsid w:val="00902A53"/>
    <w:rsid w:val="00903C49"/>
    <w:rsid w:val="00905637"/>
    <w:rsid w:val="00910792"/>
    <w:rsid w:val="00911A09"/>
    <w:rsid w:val="00912C7F"/>
    <w:rsid w:val="00913396"/>
    <w:rsid w:val="00913AB5"/>
    <w:rsid w:val="00914571"/>
    <w:rsid w:val="009145C2"/>
    <w:rsid w:val="0091517C"/>
    <w:rsid w:val="009162DB"/>
    <w:rsid w:val="00916B37"/>
    <w:rsid w:val="0091777C"/>
    <w:rsid w:val="0092258B"/>
    <w:rsid w:val="00924A70"/>
    <w:rsid w:val="00924A87"/>
    <w:rsid w:val="00926908"/>
    <w:rsid w:val="00937F2E"/>
    <w:rsid w:val="00941C26"/>
    <w:rsid w:val="00941E05"/>
    <w:rsid w:val="009451A4"/>
    <w:rsid w:val="00946408"/>
    <w:rsid w:val="009467CA"/>
    <w:rsid w:val="00946966"/>
    <w:rsid w:val="00950D23"/>
    <w:rsid w:val="0095482D"/>
    <w:rsid w:val="009609DE"/>
    <w:rsid w:val="00963A29"/>
    <w:rsid w:val="0096419F"/>
    <w:rsid w:val="00966970"/>
    <w:rsid w:val="00971844"/>
    <w:rsid w:val="0097187E"/>
    <w:rsid w:val="00974290"/>
    <w:rsid w:val="00976019"/>
    <w:rsid w:val="00980DE1"/>
    <w:rsid w:val="0098114F"/>
    <w:rsid w:val="009813BA"/>
    <w:rsid w:val="0098433A"/>
    <w:rsid w:val="009904C2"/>
    <w:rsid w:val="00995957"/>
    <w:rsid w:val="009973B9"/>
    <w:rsid w:val="009A2569"/>
    <w:rsid w:val="009A4A38"/>
    <w:rsid w:val="009A4E25"/>
    <w:rsid w:val="009A5373"/>
    <w:rsid w:val="009A593A"/>
    <w:rsid w:val="009A767D"/>
    <w:rsid w:val="009B2C05"/>
    <w:rsid w:val="009B65FF"/>
    <w:rsid w:val="009C004C"/>
    <w:rsid w:val="009C1D14"/>
    <w:rsid w:val="009C53F3"/>
    <w:rsid w:val="009C735B"/>
    <w:rsid w:val="009C7619"/>
    <w:rsid w:val="009D0868"/>
    <w:rsid w:val="009D0BDF"/>
    <w:rsid w:val="009D11A3"/>
    <w:rsid w:val="009D2EDF"/>
    <w:rsid w:val="009D3BEE"/>
    <w:rsid w:val="009D6721"/>
    <w:rsid w:val="009E17D5"/>
    <w:rsid w:val="009E2AB4"/>
    <w:rsid w:val="009E5AA9"/>
    <w:rsid w:val="009F3E80"/>
    <w:rsid w:val="00A016AC"/>
    <w:rsid w:val="00A060BF"/>
    <w:rsid w:val="00A06102"/>
    <w:rsid w:val="00A06A1F"/>
    <w:rsid w:val="00A0732E"/>
    <w:rsid w:val="00A10755"/>
    <w:rsid w:val="00A11DD1"/>
    <w:rsid w:val="00A153B4"/>
    <w:rsid w:val="00A15B4E"/>
    <w:rsid w:val="00A16BF3"/>
    <w:rsid w:val="00A213B0"/>
    <w:rsid w:val="00A23206"/>
    <w:rsid w:val="00A244B4"/>
    <w:rsid w:val="00A25724"/>
    <w:rsid w:val="00A302BB"/>
    <w:rsid w:val="00A31A5D"/>
    <w:rsid w:val="00A339B8"/>
    <w:rsid w:val="00A34EF0"/>
    <w:rsid w:val="00A3642B"/>
    <w:rsid w:val="00A37093"/>
    <w:rsid w:val="00A401B9"/>
    <w:rsid w:val="00A52EFB"/>
    <w:rsid w:val="00A52F15"/>
    <w:rsid w:val="00A536C9"/>
    <w:rsid w:val="00A53DAE"/>
    <w:rsid w:val="00A60397"/>
    <w:rsid w:val="00A60E8B"/>
    <w:rsid w:val="00A658BF"/>
    <w:rsid w:val="00A66A57"/>
    <w:rsid w:val="00A67F99"/>
    <w:rsid w:val="00A719FF"/>
    <w:rsid w:val="00A72056"/>
    <w:rsid w:val="00A80594"/>
    <w:rsid w:val="00A85623"/>
    <w:rsid w:val="00A860D8"/>
    <w:rsid w:val="00A8650E"/>
    <w:rsid w:val="00A872E9"/>
    <w:rsid w:val="00A9007F"/>
    <w:rsid w:val="00A92787"/>
    <w:rsid w:val="00A96A60"/>
    <w:rsid w:val="00A97238"/>
    <w:rsid w:val="00A97D7E"/>
    <w:rsid w:val="00AA27D4"/>
    <w:rsid w:val="00AA2BF0"/>
    <w:rsid w:val="00AA6B5B"/>
    <w:rsid w:val="00AB0E93"/>
    <w:rsid w:val="00AB1828"/>
    <w:rsid w:val="00AB208D"/>
    <w:rsid w:val="00AB62A0"/>
    <w:rsid w:val="00AB6A10"/>
    <w:rsid w:val="00AB6D7A"/>
    <w:rsid w:val="00AC1E97"/>
    <w:rsid w:val="00AD568A"/>
    <w:rsid w:val="00AD6199"/>
    <w:rsid w:val="00AD7120"/>
    <w:rsid w:val="00AE0069"/>
    <w:rsid w:val="00AE44C9"/>
    <w:rsid w:val="00AE5904"/>
    <w:rsid w:val="00AE6DEC"/>
    <w:rsid w:val="00AE72CC"/>
    <w:rsid w:val="00AE78DF"/>
    <w:rsid w:val="00AE7D50"/>
    <w:rsid w:val="00AE7E6D"/>
    <w:rsid w:val="00AF74AA"/>
    <w:rsid w:val="00B0641D"/>
    <w:rsid w:val="00B12089"/>
    <w:rsid w:val="00B171BE"/>
    <w:rsid w:val="00B17B49"/>
    <w:rsid w:val="00B224F9"/>
    <w:rsid w:val="00B32993"/>
    <w:rsid w:val="00B32A63"/>
    <w:rsid w:val="00B32B7E"/>
    <w:rsid w:val="00B350F9"/>
    <w:rsid w:val="00B3682A"/>
    <w:rsid w:val="00B36A8E"/>
    <w:rsid w:val="00B401EA"/>
    <w:rsid w:val="00B40A91"/>
    <w:rsid w:val="00B4154A"/>
    <w:rsid w:val="00B449A4"/>
    <w:rsid w:val="00B46ED3"/>
    <w:rsid w:val="00B521CF"/>
    <w:rsid w:val="00B5410E"/>
    <w:rsid w:val="00B555A8"/>
    <w:rsid w:val="00B55C16"/>
    <w:rsid w:val="00B625C8"/>
    <w:rsid w:val="00B6358A"/>
    <w:rsid w:val="00B64297"/>
    <w:rsid w:val="00B64AA1"/>
    <w:rsid w:val="00B679BA"/>
    <w:rsid w:val="00B70A3D"/>
    <w:rsid w:val="00B70D78"/>
    <w:rsid w:val="00B719BB"/>
    <w:rsid w:val="00B76ED4"/>
    <w:rsid w:val="00B80122"/>
    <w:rsid w:val="00B84C7F"/>
    <w:rsid w:val="00B86E52"/>
    <w:rsid w:val="00B9248D"/>
    <w:rsid w:val="00B93EEA"/>
    <w:rsid w:val="00B964BA"/>
    <w:rsid w:val="00B97F1C"/>
    <w:rsid w:val="00BA4D88"/>
    <w:rsid w:val="00BA5515"/>
    <w:rsid w:val="00BA697D"/>
    <w:rsid w:val="00BA7D49"/>
    <w:rsid w:val="00BB27AB"/>
    <w:rsid w:val="00BB6B90"/>
    <w:rsid w:val="00BB7CB2"/>
    <w:rsid w:val="00BC0465"/>
    <w:rsid w:val="00BC0F3F"/>
    <w:rsid w:val="00BC2A53"/>
    <w:rsid w:val="00BC333D"/>
    <w:rsid w:val="00BC572E"/>
    <w:rsid w:val="00BC5DC7"/>
    <w:rsid w:val="00BD1C78"/>
    <w:rsid w:val="00BD23BF"/>
    <w:rsid w:val="00BD4111"/>
    <w:rsid w:val="00BD5B76"/>
    <w:rsid w:val="00BE0047"/>
    <w:rsid w:val="00BE01DE"/>
    <w:rsid w:val="00BE02FE"/>
    <w:rsid w:val="00BE069E"/>
    <w:rsid w:val="00BE6133"/>
    <w:rsid w:val="00BE6927"/>
    <w:rsid w:val="00BF0621"/>
    <w:rsid w:val="00BF67E7"/>
    <w:rsid w:val="00BF7884"/>
    <w:rsid w:val="00C01763"/>
    <w:rsid w:val="00C036CE"/>
    <w:rsid w:val="00C07600"/>
    <w:rsid w:val="00C10224"/>
    <w:rsid w:val="00C1338B"/>
    <w:rsid w:val="00C229DE"/>
    <w:rsid w:val="00C24400"/>
    <w:rsid w:val="00C249A8"/>
    <w:rsid w:val="00C26C9E"/>
    <w:rsid w:val="00C30668"/>
    <w:rsid w:val="00C33446"/>
    <w:rsid w:val="00C402C9"/>
    <w:rsid w:val="00C40DEA"/>
    <w:rsid w:val="00C45CE9"/>
    <w:rsid w:val="00C57F9E"/>
    <w:rsid w:val="00C6088A"/>
    <w:rsid w:val="00C60DCF"/>
    <w:rsid w:val="00C618E2"/>
    <w:rsid w:val="00C61AEF"/>
    <w:rsid w:val="00C6224A"/>
    <w:rsid w:val="00C65FE8"/>
    <w:rsid w:val="00C669AD"/>
    <w:rsid w:val="00C73117"/>
    <w:rsid w:val="00C7358E"/>
    <w:rsid w:val="00C74DA4"/>
    <w:rsid w:val="00C75E6A"/>
    <w:rsid w:val="00C80EFA"/>
    <w:rsid w:val="00C81595"/>
    <w:rsid w:val="00C81CEF"/>
    <w:rsid w:val="00C85367"/>
    <w:rsid w:val="00C862EE"/>
    <w:rsid w:val="00C936B1"/>
    <w:rsid w:val="00C95013"/>
    <w:rsid w:val="00C961EB"/>
    <w:rsid w:val="00C973C5"/>
    <w:rsid w:val="00C975F3"/>
    <w:rsid w:val="00CA766D"/>
    <w:rsid w:val="00CA7B34"/>
    <w:rsid w:val="00CB02F6"/>
    <w:rsid w:val="00CB0FF9"/>
    <w:rsid w:val="00CC0A7D"/>
    <w:rsid w:val="00CC5E90"/>
    <w:rsid w:val="00CC74DA"/>
    <w:rsid w:val="00CD1051"/>
    <w:rsid w:val="00CD203F"/>
    <w:rsid w:val="00CD41EC"/>
    <w:rsid w:val="00CD5A6F"/>
    <w:rsid w:val="00CE1D82"/>
    <w:rsid w:val="00CE7487"/>
    <w:rsid w:val="00CF038D"/>
    <w:rsid w:val="00CF131B"/>
    <w:rsid w:val="00CF1F84"/>
    <w:rsid w:val="00CF4BC9"/>
    <w:rsid w:val="00D00F6B"/>
    <w:rsid w:val="00D05159"/>
    <w:rsid w:val="00D05C4D"/>
    <w:rsid w:val="00D066CC"/>
    <w:rsid w:val="00D1059D"/>
    <w:rsid w:val="00D11512"/>
    <w:rsid w:val="00D13122"/>
    <w:rsid w:val="00D14166"/>
    <w:rsid w:val="00D1426C"/>
    <w:rsid w:val="00D1479F"/>
    <w:rsid w:val="00D24F0E"/>
    <w:rsid w:val="00D25E66"/>
    <w:rsid w:val="00D27624"/>
    <w:rsid w:val="00D27656"/>
    <w:rsid w:val="00D330EB"/>
    <w:rsid w:val="00D3333A"/>
    <w:rsid w:val="00D3369C"/>
    <w:rsid w:val="00D36BDF"/>
    <w:rsid w:val="00D37FFE"/>
    <w:rsid w:val="00D405A9"/>
    <w:rsid w:val="00D47363"/>
    <w:rsid w:val="00D524B7"/>
    <w:rsid w:val="00D529E5"/>
    <w:rsid w:val="00D564FF"/>
    <w:rsid w:val="00D611D7"/>
    <w:rsid w:val="00D62451"/>
    <w:rsid w:val="00D6289B"/>
    <w:rsid w:val="00D62F5B"/>
    <w:rsid w:val="00D63877"/>
    <w:rsid w:val="00D737B2"/>
    <w:rsid w:val="00D75042"/>
    <w:rsid w:val="00D757A6"/>
    <w:rsid w:val="00D7633E"/>
    <w:rsid w:val="00D7660F"/>
    <w:rsid w:val="00D7711A"/>
    <w:rsid w:val="00D77D19"/>
    <w:rsid w:val="00D81F29"/>
    <w:rsid w:val="00D8569F"/>
    <w:rsid w:val="00D90B3F"/>
    <w:rsid w:val="00D939C5"/>
    <w:rsid w:val="00D93D4C"/>
    <w:rsid w:val="00D969F0"/>
    <w:rsid w:val="00DA0EC4"/>
    <w:rsid w:val="00DA1178"/>
    <w:rsid w:val="00DA1CF0"/>
    <w:rsid w:val="00DA35D9"/>
    <w:rsid w:val="00DB1CA3"/>
    <w:rsid w:val="00DB2C96"/>
    <w:rsid w:val="00DB3640"/>
    <w:rsid w:val="00DB58DC"/>
    <w:rsid w:val="00DC344D"/>
    <w:rsid w:val="00DC4569"/>
    <w:rsid w:val="00DC7AC4"/>
    <w:rsid w:val="00DD1526"/>
    <w:rsid w:val="00DD1CEF"/>
    <w:rsid w:val="00DD515A"/>
    <w:rsid w:val="00DD76E4"/>
    <w:rsid w:val="00DD7904"/>
    <w:rsid w:val="00DE04E6"/>
    <w:rsid w:val="00DE15A8"/>
    <w:rsid w:val="00DE4FC8"/>
    <w:rsid w:val="00DE5F7E"/>
    <w:rsid w:val="00DF5942"/>
    <w:rsid w:val="00E01F12"/>
    <w:rsid w:val="00E04BEE"/>
    <w:rsid w:val="00E04D29"/>
    <w:rsid w:val="00E0568D"/>
    <w:rsid w:val="00E11DE4"/>
    <w:rsid w:val="00E11E8D"/>
    <w:rsid w:val="00E1280D"/>
    <w:rsid w:val="00E162C6"/>
    <w:rsid w:val="00E16AEC"/>
    <w:rsid w:val="00E202C6"/>
    <w:rsid w:val="00E203BF"/>
    <w:rsid w:val="00E22E7A"/>
    <w:rsid w:val="00E23C1E"/>
    <w:rsid w:val="00E27BCD"/>
    <w:rsid w:val="00E34C95"/>
    <w:rsid w:val="00E359B6"/>
    <w:rsid w:val="00E36868"/>
    <w:rsid w:val="00E4179A"/>
    <w:rsid w:val="00E43D5D"/>
    <w:rsid w:val="00E52021"/>
    <w:rsid w:val="00E54EF4"/>
    <w:rsid w:val="00E55E8E"/>
    <w:rsid w:val="00E572C4"/>
    <w:rsid w:val="00E6042A"/>
    <w:rsid w:val="00E60C2F"/>
    <w:rsid w:val="00E71C49"/>
    <w:rsid w:val="00E72A22"/>
    <w:rsid w:val="00E732B5"/>
    <w:rsid w:val="00E73AAC"/>
    <w:rsid w:val="00E73BD4"/>
    <w:rsid w:val="00E7732B"/>
    <w:rsid w:val="00E82351"/>
    <w:rsid w:val="00E84362"/>
    <w:rsid w:val="00E8478B"/>
    <w:rsid w:val="00E84D52"/>
    <w:rsid w:val="00E864FE"/>
    <w:rsid w:val="00E93FD3"/>
    <w:rsid w:val="00E94D7E"/>
    <w:rsid w:val="00EB1634"/>
    <w:rsid w:val="00EB1AB9"/>
    <w:rsid w:val="00EB1B24"/>
    <w:rsid w:val="00EB1DB1"/>
    <w:rsid w:val="00EB334E"/>
    <w:rsid w:val="00EB4C33"/>
    <w:rsid w:val="00EB62AD"/>
    <w:rsid w:val="00EB7989"/>
    <w:rsid w:val="00EC0509"/>
    <w:rsid w:val="00EC5E57"/>
    <w:rsid w:val="00EC7A99"/>
    <w:rsid w:val="00ED057A"/>
    <w:rsid w:val="00ED0623"/>
    <w:rsid w:val="00ED62D8"/>
    <w:rsid w:val="00ED7B65"/>
    <w:rsid w:val="00EE29E3"/>
    <w:rsid w:val="00EE67ED"/>
    <w:rsid w:val="00EF04CA"/>
    <w:rsid w:val="00EF3A36"/>
    <w:rsid w:val="00EF3FC7"/>
    <w:rsid w:val="00EF57FB"/>
    <w:rsid w:val="00EF6BA8"/>
    <w:rsid w:val="00F015EB"/>
    <w:rsid w:val="00F01750"/>
    <w:rsid w:val="00F05353"/>
    <w:rsid w:val="00F07E8C"/>
    <w:rsid w:val="00F1055F"/>
    <w:rsid w:val="00F15BB3"/>
    <w:rsid w:val="00F15FBD"/>
    <w:rsid w:val="00F17750"/>
    <w:rsid w:val="00F2273B"/>
    <w:rsid w:val="00F2460C"/>
    <w:rsid w:val="00F2546B"/>
    <w:rsid w:val="00F258EA"/>
    <w:rsid w:val="00F27DCC"/>
    <w:rsid w:val="00F33C96"/>
    <w:rsid w:val="00F33D99"/>
    <w:rsid w:val="00F36A44"/>
    <w:rsid w:val="00F53CCF"/>
    <w:rsid w:val="00F5433E"/>
    <w:rsid w:val="00F554E8"/>
    <w:rsid w:val="00F61256"/>
    <w:rsid w:val="00F61CAF"/>
    <w:rsid w:val="00F61EF2"/>
    <w:rsid w:val="00F62C4E"/>
    <w:rsid w:val="00F70432"/>
    <w:rsid w:val="00F70CA4"/>
    <w:rsid w:val="00F73AE0"/>
    <w:rsid w:val="00F76B64"/>
    <w:rsid w:val="00F77601"/>
    <w:rsid w:val="00F86FBA"/>
    <w:rsid w:val="00F94339"/>
    <w:rsid w:val="00F95405"/>
    <w:rsid w:val="00F95682"/>
    <w:rsid w:val="00F97099"/>
    <w:rsid w:val="00F97F7A"/>
    <w:rsid w:val="00FA0F42"/>
    <w:rsid w:val="00FA2BDF"/>
    <w:rsid w:val="00FA56AD"/>
    <w:rsid w:val="00FB1484"/>
    <w:rsid w:val="00FB5CBA"/>
    <w:rsid w:val="00FB7E13"/>
    <w:rsid w:val="00FB7EF0"/>
    <w:rsid w:val="00FC18C3"/>
    <w:rsid w:val="00FC5506"/>
    <w:rsid w:val="00FC71BA"/>
    <w:rsid w:val="00FD01D4"/>
    <w:rsid w:val="00FD2C75"/>
    <w:rsid w:val="00FD34D8"/>
    <w:rsid w:val="00FD5278"/>
    <w:rsid w:val="00FD6DAF"/>
    <w:rsid w:val="00FE15A7"/>
    <w:rsid w:val="00FE35EB"/>
    <w:rsid w:val="00FE3EA1"/>
    <w:rsid w:val="00FE4723"/>
    <w:rsid w:val="00FE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25404E"/>
  <w15:chartTrackingRefBased/>
  <w15:docId w15:val="{1D1BB081-9F08-4668-AA83-E8165CB0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FA6"/>
  </w:style>
  <w:style w:type="paragraph" w:styleId="Heading1">
    <w:name w:val="heading 1"/>
    <w:basedOn w:val="Normal"/>
    <w:next w:val="Normal"/>
    <w:link w:val="Heading1Char"/>
    <w:uiPriority w:val="9"/>
    <w:qFormat/>
    <w:rsid w:val="00BA7D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D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D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D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D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D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D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D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D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D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D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D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D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D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D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D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D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D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D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D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D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D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D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7D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D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D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D4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3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458"/>
  </w:style>
  <w:style w:type="paragraph" w:styleId="Footer">
    <w:name w:val="footer"/>
    <w:basedOn w:val="Normal"/>
    <w:link w:val="FooterChar"/>
    <w:uiPriority w:val="99"/>
    <w:unhideWhenUsed/>
    <w:rsid w:val="00323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07FDC2-AD9A-4FC8-B816-FAA1709E30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B81937-2D86-43D0-8CA0-11EFDA66BF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2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 Rupp</dc:creator>
  <cp:keywords/>
  <dc:description/>
  <cp:lastModifiedBy>admin</cp:lastModifiedBy>
  <cp:revision>512</cp:revision>
  <cp:lastPrinted>2025-02-17T18:47:00Z</cp:lastPrinted>
  <dcterms:created xsi:type="dcterms:W3CDTF">2025-02-17T16:21:00Z</dcterms:created>
  <dcterms:modified xsi:type="dcterms:W3CDTF">2025-04-24T18:39:00Z</dcterms:modified>
</cp:coreProperties>
</file>